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C466" w14:textId="77777777" w:rsidR="008C07FB" w:rsidRPr="00DE6C7D" w:rsidRDefault="008C07FB" w:rsidP="008C07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BRYNMAWR TOWN COUNCIL</w:t>
      </w:r>
    </w:p>
    <w:p w14:paraId="4C0C7A69" w14:textId="77777777" w:rsidR="008C07FB" w:rsidRPr="00DE6C7D" w:rsidRDefault="008C07FB" w:rsidP="008C07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15C0E391" w14:textId="77777777" w:rsidR="008C07FB" w:rsidRPr="00DE6C7D" w:rsidRDefault="008C07FB" w:rsidP="008C07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CYNGOR TREF BRYNMAWR</w:t>
      </w:r>
    </w:p>
    <w:p w14:paraId="23E6E7DA" w14:textId="77777777" w:rsidR="008C07FB" w:rsidRPr="00DE6C7D" w:rsidRDefault="008C07FB" w:rsidP="008C07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6C59562F" w14:textId="1390D739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Minutes of the Monthly Meeting of the Council held on Wednesday, 24 June 2026 in the Council Chamber, Brynmawr Institute at 6.40pm.</w:t>
      </w:r>
    </w:p>
    <w:p w14:paraId="3A4C278F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169674BD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proofErr w:type="gramStart"/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Present:-</w:t>
      </w:r>
      <w:proofErr w:type="gramEnd"/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Councillors                 J.M. Gardner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(Presiding).</w:t>
      </w:r>
    </w:p>
    <w:p w14:paraId="25093DB2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Mrs. S. Morgan</w:t>
      </w:r>
    </w:p>
    <w:p w14:paraId="227C3762" w14:textId="77777777" w:rsidR="00013094" w:rsidRPr="00DE6C7D" w:rsidRDefault="00393558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Mrs. O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M. Swales</w:t>
      </w:r>
    </w:p>
    <w:p w14:paraId="16BF0797" w14:textId="4861EB53" w:rsidR="00393558" w:rsidRPr="00DE6C7D" w:rsidRDefault="00013094" w:rsidP="00013094">
      <w:pPr>
        <w:widowControl w:val="0"/>
        <w:suppressAutoHyphens/>
        <w:spacing w:after="0" w:line="240" w:lineRule="auto"/>
        <w:ind w:left="2880" w:firstLine="720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Mrs. </w:t>
      </w:r>
      <w:r w:rsidR="00393558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D. Brown</w:t>
      </w:r>
    </w:p>
    <w:p w14:paraId="6CA51D52" w14:textId="001033A2" w:rsidR="008C07FB" w:rsidRPr="00DE6C7D" w:rsidRDefault="00393558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R.J. Hill</w:t>
      </w:r>
    </w:p>
    <w:p w14:paraId="1562B5EC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W.K. Hodgins</w:t>
      </w:r>
    </w:p>
    <w:p w14:paraId="06E9DE34" w14:textId="7BDAFC9E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393558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S.J. Page</w:t>
      </w:r>
    </w:p>
    <w:p w14:paraId="563230EF" w14:textId="60B4E134" w:rsidR="00393558" w:rsidRPr="00DE6C7D" w:rsidRDefault="00393558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K. Harrison</w:t>
      </w:r>
    </w:p>
    <w:p w14:paraId="34095FB6" w14:textId="0E2561DF" w:rsidR="00393558" w:rsidRPr="00DE6C7D" w:rsidRDefault="00393558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</w:p>
    <w:p w14:paraId="58DFF794" w14:textId="77777777" w:rsidR="00393558" w:rsidRPr="00DE6C7D" w:rsidRDefault="00393558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3E8A5C8" w14:textId="18FBD10A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In </w:t>
      </w:r>
      <w:proofErr w:type="gramStart"/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Attendance:-</w:t>
      </w:r>
      <w:proofErr w:type="gramEnd"/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Miss. N.J. Williams (Town Clerk/RFO).</w:t>
      </w:r>
    </w:p>
    <w:p w14:paraId="7F2CA718" w14:textId="77777777" w:rsidR="008C07FB" w:rsidRPr="00DE6C7D" w:rsidRDefault="008C07FB" w:rsidP="008C07FB">
      <w:pPr>
        <w:widowControl w:val="0"/>
        <w:suppressAutoHyphens/>
        <w:spacing w:after="0" w:line="240" w:lineRule="auto"/>
        <w:ind w:left="2836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     ------------ o0o------------</w:t>
      </w:r>
    </w:p>
    <w:p w14:paraId="6F1341D2" w14:textId="77777777" w:rsidR="008C07FB" w:rsidRPr="00DE6C7D" w:rsidRDefault="008C07FB" w:rsidP="008C07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50D10A1A" w14:textId="09C2AFA9" w:rsidR="008C07FB" w:rsidRPr="00DE6C7D" w:rsidRDefault="00E30CDD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81/26</w:t>
      </w:r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proofErr w:type="gramStart"/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Apologies:-</w:t>
      </w:r>
      <w:proofErr w:type="gramEnd"/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393558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B.M. Sutton, J.M. Sutton, E.M. Hillier, G. Nutt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2C12734C" w14:textId="48103D39" w:rsidR="008C07FB" w:rsidRPr="00DE6C7D" w:rsidRDefault="00393558" w:rsidP="008C07FB">
      <w:pPr>
        <w:widowControl w:val="0"/>
        <w:suppressAutoHyphens/>
        <w:spacing w:after="0" w:line="240" w:lineRule="auto"/>
        <w:ind w:left="2160" w:firstLine="720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0D3EBC6D" w14:textId="23FB038D" w:rsidR="008C07FB" w:rsidRPr="00DE6C7D" w:rsidRDefault="00E30CDD" w:rsidP="00E30CDD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E30CD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82/26</w:t>
      </w:r>
      <w:r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The Chair welcomed all members to the June Monthly Meeting of the Town Council.</w:t>
      </w:r>
    </w:p>
    <w:p w14:paraId="3ACF5406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ED74D63" w14:textId="583E6FB9" w:rsidR="008C07FB" w:rsidRPr="00DE6C7D" w:rsidRDefault="00E30CDD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83/26</w:t>
      </w:r>
      <w:r w:rsidR="008C07FB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Declaration of Interest &amp; Dispensations.</w:t>
      </w:r>
    </w:p>
    <w:p w14:paraId="64C09552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 xml:space="preserve">The Chair reminded members to make declarations of interest at appropriate points on 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>the agenda.</w:t>
      </w:r>
    </w:p>
    <w:p w14:paraId="4B2D5A22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25E7A10C" w14:textId="1D763BBC" w:rsidR="008C07FB" w:rsidRPr="00DE6C7D" w:rsidRDefault="00E30CDD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84/26</w:t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 xml:space="preserve">Annual Meeting of the Council held on </w:t>
      </w:r>
      <w:r w:rsidR="00013094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20</w:t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May 202</w:t>
      </w:r>
      <w:r w:rsidR="00013094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421A02E8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Corrections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– None.</w:t>
      </w:r>
    </w:p>
    <w:p w14:paraId="7AEE44EF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21D7900B" w14:textId="31795A7D" w:rsidR="008C07FB" w:rsidRPr="00DE6C7D" w:rsidRDefault="00C34E7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C34E7B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85/26</w:t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Annual Meeting of the Council held on 2</w:t>
      </w:r>
      <w:r w:rsidR="00013094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0</w:t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May 202</w:t>
      </w:r>
      <w:r w:rsidR="00013094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b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65BDBC5A" w14:textId="6A5618DC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 xml:space="preserve">It was moved and seconded that the Minutes of the Annual Meeting of the Council 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>held on 2</w:t>
      </w:r>
      <w:r w:rsidR="000130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0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May 202</w:t>
      </w:r>
      <w:r w:rsidR="000130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be </w:t>
      </w:r>
      <w:r w:rsidR="000130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accepted and 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approved.</w:t>
      </w:r>
    </w:p>
    <w:p w14:paraId="3AEFB80A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19742E54" w14:textId="68572C40" w:rsidR="008C07FB" w:rsidRPr="00DE6C7D" w:rsidRDefault="00C34E7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86/26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ab/>
        <w:t>Monthly Meeting of the Council held on 2</w:t>
      </w:r>
      <w:r w:rsidR="00013094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0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 xml:space="preserve"> May 202</w:t>
      </w:r>
      <w:r w:rsidR="00013094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19220610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ab/>
        <w:t>Corrections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– None.</w:t>
      </w:r>
    </w:p>
    <w:p w14:paraId="494F5A78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044E9274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Matters Arising from the Minutes.</w:t>
      </w:r>
    </w:p>
    <w:p w14:paraId="54AF4629" w14:textId="28D5669B" w:rsidR="008C07FB" w:rsidRPr="00DE6C7D" w:rsidRDefault="008C07FB" w:rsidP="00013094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Item 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221/25 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– 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Sign in Alma Street, Brynmawr.</w:t>
      </w:r>
    </w:p>
    <w:p w14:paraId="031E75BD" w14:textId="68AE11AF" w:rsidR="00013094" w:rsidRPr="00DE6C7D" w:rsidRDefault="00013094" w:rsidP="00013094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member said that the </w:t>
      </w:r>
      <w:r w:rsidR="00B32DE3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BGCBC 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Labour Team </w:t>
      </w:r>
      <w:r w:rsidR="001C4F0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have started jobs in the area 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and</w:t>
      </w:r>
      <w:r w:rsidR="002F0402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the sign should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be erected </w:t>
      </w:r>
      <w:r w:rsidR="002F0402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soon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63238888" w14:textId="77777777" w:rsidR="008C07FB" w:rsidRPr="00DE6C7D" w:rsidRDefault="008C07FB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2F6A12F8" w14:textId="08FFDC79" w:rsidR="008C07FB" w:rsidRPr="00DE6C7D" w:rsidRDefault="008C07FB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Item 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238/25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– </w:t>
      </w:r>
      <w:r w:rsidR="00013094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Review of Community Boundaries and Electoral Arrangements.</w:t>
      </w:r>
    </w:p>
    <w:p w14:paraId="2D159DB4" w14:textId="6F0B78D8" w:rsidR="00543502" w:rsidRPr="00DE6C7D" w:rsidRDefault="00543502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discussion took place regarding merging</w:t>
      </w:r>
      <w:r w:rsidR="002F0402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the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South Ward of Brynmawr and the North Ward; it was agreed that one </w:t>
      </w:r>
      <w:r w:rsidR="00B32DE3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w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ard would be </w:t>
      </w:r>
      <w:r w:rsidR="00FF46BB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work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as Brynmawr is a town but would argue to keep the same number of Councillors (sixteen).</w:t>
      </w:r>
    </w:p>
    <w:p w14:paraId="76CCCA2E" w14:textId="77777777" w:rsidR="0041634F" w:rsidRDefault="00543502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Members of the Brynmawr Town Council do not claim expenses so do not cost the Council anything and wish to stay status quo regarding the number of Councillors to </w:t>
      </w:r>
    </w:p>
    <w:p w14:paraId="34ACECB2" w14:textId="77777777" w:rsidR="00902721" w:rsidRDefault="00902721" w:rsidP="0041634F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14452423" w14:textId="605EECBD" w:rsidR="0041634F" w:rsidRPr="0041634F" w:rsidRDefault="0041634F" w:rsidP="0041634F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41634F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lastRenderedPageBreak/>
        <w:t>-2-</w:t>
      </w:r>
    </w:p>
    <w:p w14:paraId="6FA6D1D6" w14:textId="77777777" w:rsidR="0041634F" w:rsidRDefault="0041634F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520C2F57" w14:textId="29754E2F" w:rsidR="00543502" w:rsidRPr="00DE6C7D" w:rsidRDefault="00543502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sit on the Council.</w:t>
      </w:r>
    </w:p>
    <w:p w14:paraId="2587E25A" w14:textId="0B6DD10C" w:rsidR="00543502" w:rsidRPr="00DE6C7D" w:rsidRDefault="00543502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It was agreed to discuss this issue in more detail at the arranged Joint Council Meeting to take place on Thursday, 25 June 2026.</w:t>
      </w:r>
    </w:p>
    <w:p w14:paraId="04B87168" w14:textId="77777777" w:rsidR="00543502" w:rsidRPr="00DE6C7D" w:rsidRDefault="00543502" w:rsidP="008C07FB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6DB02D00" w14:textId="71C46B3B" w:rsidR="008C07FB" w:rsidRPr="00DE6C7D" w:rsidRDefault="008C07FB" w:rsidP="008C07FB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Item </w:t>
      </w:r>
      <w:r w:rsidR="00543502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16/26</w:t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 – </w:t>
      </w:r>
      <w:r w:rsidR="00543502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Working in partnership with the Probation Service.</w:t>
      </w:r>
    </w:p>
    <w:p w14:paraId="58723CC6" w14:textId="6CF500C2" w:rsidR="00543502" w:rsidRPr="00DE6C7D" w:rsidRDefault="0036537C" w:rsidP="0036537C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said regarding the BG Deal it could be worthwhile exploring using the Probation Service for free labour and BGCBC could provide the tools.</w:t>
      </w:r>
    </w:p>
    <w:p w14:paraId="58C47CCB" w14:textId="684D2216" w:rsidR="00543502" w:rsidRPr="00DE6C7D" w:rsidRDefault="0036537C" w:rsidP="00BE7A96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It was agreed that Councillor Harrison </w:t>
      </w:r>
      <w:r w:rsidR="00BE7A96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seeks information regarding working with the Probation Service and see if it is possible to meet with them to see if it could be workable.</w:t>
      </w:r>
    </w:p>
    <w:p w14:paraId="0E42713D" w14:textId="77777777" w:rsidR="00BE7A96" w:rsidRPr="00DE6C7D" w:rsidRDefault="00BE7A96" w:rsidP="00BE7A96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F2B8C2A" w14:textId="46FA891E" w:rsidR="00BE7A96" w:rsidRPr="00DE6C7D" w:rsidRDefault="00BE7A96" w:rsidP="00BE7A96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Item 241/25 – Crawshay House Site, Greenland Road, Brynmawr.</w:t>
      </w:r>
    </w:p>
    <w:p w14:paraId="318D45DE" w14:textId="1C99A55C" w:rsidR="00BE7A96" w:rsidRPr="00DE6C7D" w:rsidRDefault="00BE7A96" w:rsidP="000B30A3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The Clerk informed the meeting that there has been no update received regarding the safety of the area at Darren Felin Road.</w:t>
      </w:r>
    </w:p>
    <w:p w14:paraId="7B124020" w14:textId="037CAA36" w:rsidR="00BE7A96" w:rsidRPr="00DE6C7D" w:rsidRDefault="00BE7A96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member informed the meeting </w:t>
      </w:r>
      <w:r w:rsidR="000B30A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that Crawshay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House is being demolished at the end of July.</w:t>
      </w:r>
    </w:p>
    <w:p w14:paraId="346DEC98" w14:textId="77BF6BD1" w:rsidR="000B30A3" w:rsidRPr="00DE6C7D" w:rsidRDefault="00BE7A96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member </w:t>
      </w:r>
      <w:r w:rsidR="000B30A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said that they hope there will be appropriate safety precautions in place for the removal of the asbestos unlike it was during a previous development in a nearby area.</w:t>
      </w:r>
    </w:p>
    <w:p w14:paraId="3C0600B3" w14:textId="77777777" w:rsidR="000B30A3" w:rsidRPr="00DE6C7D" w:rsidRDefault="000B30A3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69F83C47" w14:textId="19FFDB7F" w:rsidR="000B30A3" w:rsidRPr="00DE6C7D" w:rsidRDefault="000B30A3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Item 17/26 – Brynmawr Town Council Photo.</w:t>
      </w:r>
    </w:p>
    <w:p w14:paraId="5FD40823" w14:textId="752AECD9" w:rsidR="000B30A3" w:rsidRPr="00DE6C7D" w:rsidRDefault="00EA76F8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suggested removing individual photographs off the Town Council Facebook page and replacing it with the group picture.</w:t>
      </w:r>
    </w:p>
    <w:p w14:paraId="7EFA0B60" w14:textId="77777777" w:rsidR="00EA76F8" w:rsidRPr="00DE6C7D" w:rsidRDefault="00EA76F8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05EFCD66" w14:textId="73C598D0" w:rsidR="00EA76F8" w:rsidRPr="00DE6C7D" w:rsidRDefault="00EA76F8" w:rsidP="000B30A3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Item 59/26 – Hanging baskets and flowers for tubs. </w:t>
      </w:r>
    </w:p>
    <w:p w14:paraId="337F32AF" w14:textId="241FA469" w:rsidR="00543502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asked how much the hanging baskets will cost for around the War Memorial on the Market Square.</w:t>
      </w:r>
    </w:p>
    <w:p w14:paraId="25BCC868" w14:textId="56610A6F" w:rsidR="002A4AEC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said that when the Summer Fair departs, he will order hanging baskets and send the invoice to the Clerk.</w:t>
      </w:r>
    </w:p>
    <w:p w14:paraId="57B812E2" w14:textId="1F4AE895" w:rsidR="002A4AEC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suggested looking to perhaps purchase a water butt to water the plants.</w:t>
      </w:r>
    </w:p>
    <w:p w14:paraId="10D7EA5D" w14:textId="342D8E7F" w:rsidR="002A4AEC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It was </w:t>
      </w:r>
      <w:r w:rsidR="00181039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agreed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to plant the tubs on the railings outside the Rustic Stag Café.</w:t>
      </w:r>
    </w:p>
    <w:p w14:paraId="3BC7AF01" w14:textId="5D838EBE" w:rsidR="00181039" w:rsidRPr="00DE6C7D" w:rsidRDefault="00181039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It was also agreed that the Clerk purchases plants, watering cans, gardening tools anything needed to plant the tubs via the Town Councils Visa Debit Card.</w:t>
      </w:r>
    </w:p>
    <w:p w14:paraId="56D57C1F" w14:textId="77777777" w:rsidR="002A4AEC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40B8AEF5" w14:textId="40A2A52E" w:rsidR="002A4AEC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Item 61/26 – Advertising the defibrillator on behalf of the Brynmawr Rotary Club.</w:t>
      </w:r>
    </w:p>
    <w:p w14:paraId="4CF5722E" w14:textId="516679C4" w:rsidR="002A4AEC" w:rsidRPr="00DE6C7D" w:rsidRDefault="002A4AEC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member said that the Brynmawr Rugby Club will removing the defibrillator </w:t>
      </w:r>
      <w:r w:rsidR="00BF0C3E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from the building due to not being able to afford the upkeep.  </w:t>
      </w:r>
    </w:p>
    <w:p w14:paraId="14B3B889" w14:textId="4748438E" w:rsidR="00BF0C3E" w:rsidRPr="00DE6C7D" w:rsidRDefault="00BF0C3E" w:rsidP="002A4AEC">
      <w:pPr>
        <w:widowControl w:val="0"/>
        <w:suppressAutoHyphens/>
        <w:spacing w:after="0" w:line="240" w:lineRule="auto"/>
        <w:ind w:left="709" w:firstLine="11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member proposed finding a suitable location for it to be relocated.</w:t>
      </w:r>
      <w:r w:rsidR="00EF285A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</w:t>
      </w:r>
    </w:p>
    <w:p w14:paraId="55E83E94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49B595D9" w14:textId="11F7F5E9" w:rsidR="008C07FB" w:rsidRPr="00DE6C7D" w:rsidRDefault="00E70BB0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87/26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ab/>
        <w:t>The Minutes of the Meeting held on Wednesday, 2</w:t>
      </w:r>
      <w:r w:rsidR="00EB62B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0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 xml:space="preserve"> May 202</w:t>
      </w:r>
      <w:r w:rsidR="00EB62B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 xml:space="preserve">, having been </w:t>
      </w:r>
      <w:r w:rsidR="008C07FB"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ab/>
        <w:t>circulated, were accepted as a true record.</w:t>
      </w:r>
    </w:p>
    <w:p w14:paraId="564276C1" w14:textId="77777777" w:rsidR="008C07FB" w:rsidRPr="00DE6C7D" w:rsidRDefault="008C07FB" w:rsidP="008C07F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ab/>
      </w:r>
    </w:p>
    <w:p w14:paraId="4ED2AA8C" w14:textId="77777777" w:rsidR="008C07FB" w:rsidRPr="00DE6C7D" w:rsidRDefault="008C07FB" w:rsidP="008C07FB">
      <w:pPr>
        <w:widowControl w:val="0"/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  <w:t>Orders &amp; Requisitions.</w:t>
      </w:r>
    </w:p>
    <w:p w14:paraId="02E58DF0" w14:textId="55DE4832" w:rsidR="008C07FB" w:rsidRPr="00DE6C7D" w:rsidRDefault="00E70BB0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70BB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88/26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Mr. Kevin Rose, IAC Audit &amp; Consultancy Ltd, Internal Auditor, – Internal </w:t>
      </w:r>
    </w:p>
    <w:p w14:paraId="3B82D1D5" w14:textId="71FED064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Audit Work completed on 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04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June 202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- £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450.30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24B8A137" w14:textId="25CF0549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Report by Mr. Kevin Rose in relation to the Council's Internal Control 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>Systems 202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/202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5A0D7460" w14:textId="5FD339F3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>The Council moved payment of £4</w:t>
      </w:r>
      <w:r w:rsidR="00EB62B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50.30.</w:t>
      </w:r>
    </w:p>
    <w:p w14:paraId="513665F5" w14:textId="77777777" w:rsidR="008C07FB" w:rsidRPr="00DE6C7D" w:rsidRDefault="008C07FB" w:rsidP="008C07FB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i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7743213B" w14:textId="77777777" w:rsidR="00037D43" w:rsidRDefault="00037D43" w:rsidP="00EB62B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7F3903C1" w14:textId="1A9B07C4" w:rsidR="00037D43" w:rsidRPr="00037D43" w:rsidRDefault="00037D43" w:rsidP="00037D43">
      <w:pPr>
        <w:widowControl w:val="0"/>
        <w:suppressAutoHyphens/>
        <w:spacing w:after="0" w:line="240" w:lineRule="auto"/>
        <w:ind w:firstLine="705"/>
        <w:jc w:val="center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037D43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-3-</w:t>
      </w:r>
    </w:p>
    <w:p w14:paraId="6F6C7B4D" w14:textId="77777777" w:rsidR="00037D43" w:rsidRDefault="00037D43" w:rsidP="00EB62B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2EF2551A" w14:textId="3AAF23C5" w:rsidR="008C07FB" w:rsidRPr="00DE6C7D" w:rsidRDefault="003F7902" w:rsidP="003F790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3F7902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8</w:t>
      </w:r>
      <w:r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9</w:t>
      </w:r>
      <w:r w:rsidRPr="003F7902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/26 </w:t>
      </w:r>
      <w:r w:rsidRPr="003F7902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Melrose IT Solutions – Broadband/Call Charges.</w:t>
      </w:r>
    </w:p>
    <w:p w14:paraId="21B78BE8" w14:textId="2E78A347" w:rsidR="008C07FB" w:rsidRPr="00DE6C7D" w:rsidRDefault="008C07FB" w:rsidP="008C07F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>Council moved payment of £6</w:t>
      </w:r>
      <w:r w:rsidR="00EB62B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9.00</w:t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197F055F" w14:textId="77777777" w:rsidR="008C07FB" w:rsidRPr="00DE6C7D" w:rsidRDefault="008C07FB" w:rsidP="008C07F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8FDC8EE" w14:textId="5F6ABCAB" w:rsidR="008C07FB" w:rsidRPr="00DE6C7D" w:rsidRDefault="003F7902" w:rsidP="003F790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3F7902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90/26</w:t>
      </w:r>
      <w:r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Digital Systems Ltd – quarterly copies used.</w:t>
      </w:r>
    </w:p>
    <w:p w14:paraId="1E4319B7" w14:textId="24909AC7" w:rsidR="00EB62BB" w:rsidRPr="00DE6C7D" w:rsidRDefault="00EB62BB" w:rsidP="008C07F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The Clerk informed members that the invoice has not been received yet but is due anytime.</w:t>
      </w:r>
    </w:p>
    <w:p w14:paraId="289AFAF6" w14:textId="77014805" w:rsidR="00EB62BB" w:rsidRPr="00DE6C7D" w:rsidRDefault="00EB62BB" w:rsidP="008C07F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>Council moved for the Clerk to pay the invoice once it has been received.</w:t>
      </w:r>
    </w:p>
    <w:p w14:paraId="1504CE4E" w14:textId="77777777" w:rsidR="00EB62BB" w:rsidRPr="00DE6C7D" w:rsidRDefault="00EB62BB" w:rsidP="008C07F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7C07DE1B" w14:textId="046230CF" w:rsidR="008C07FB" w:rsidRPr="00DE6C7D" w:rsidRDefault="003F7902" w:rsidP="00EB62BB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3F7902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91/26</w:t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  <w:t>Grenke Leasing – Quarterly Fee for the period 01/07/202</w:t>
      </w:r>
      <w:r w:rsidR="00EB62B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– 30/09/202</w:t>
      </w:r>
      <w:r w:rsidR="00EB62B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6</w:t>
      </w:r>
      <w:r w:rsidR="008C07F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. </w:t>
      </w:r>
    </w:p>
    <w:p w14:paraId="52FFB883" w14:textId="75C1304E" w:rsidR="00611B29" w:rsidRPr="00DE6C7D" w:rsidRDefault="008C07FB" w:rsidP="00611B29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611B29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Council moved payment of £</w:t>
      </w:r>
      <w:r w:rsidR="00596847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298.80.</w:t>
      </w:r>
    </w:p>
    <w:p w14:paraId="0988A992" w14:textId="77777777" w:rsidR="00611B29" w:rsidRPr="00DE6C7D" w:rsidRDefault="00611B29" w:rsidP="00611B29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507A5A29" w14:textId="37566C61" w:rsidR="008C07FB" w:rsidRPr="00DE6C7D" w:rsidRDefault="008C07FB" w:rsidP="00611B29">
      <w:pPr>
        <w:widowControl w:val="0"/>
        <w:suppressAutoHyphens/>
        <w:spacing w:after="0" w:line="240" w:lineRule="auto"/>
        <w:ind w:left="705" w:hanging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Financial Correspondence.</w:t>
      </w:r>
    </w:p>
    <w:p w14:paraId="00E1A56C" w14:textId="77777777" w:rsidR="008C07FB" w:rsidRPr="00DE6C7D" w:rsidRDefault="008C07FB" w:rsidP="008C07F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F794465" w14:textId="703F0FE3" w:rsidR="00C0268A" w:rsidRPr="00DE6C7D" w:rsidRDefault="004F3DAC" w:rsidP="004F3DAC">
      <w:pPr>
        <w:suppressAutoHyphens/>
        <w:spacing w:after="0" w:line="24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4F3D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92/26</w:t>
      </w:r>
      <w:r w:rsidRPr="004F3DA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C0268A" w:rsidRPr="00DE6C7D">
        <w:rPr>
          <w:rFonts w:ascii="Times New Roman" w:hAnsi="Times New Roman" w:cs="Times New Roman"/>
          <w:sz w:val="24"/>
          <w:szCs w:val="24"/>
        </w:rPr>
        <w:t>Prior to the meeting each member received a copy of the Quarterly Budget Monitoring Report – monies spent and remaining from 01/04/2026 to 1</w:t>
      </w:r>
      <w:r w:rsidR="001412B3" w:rsidRPr="00DE6C7D">
        <w:rPr>
          <w:rFonts w:ascii="Times New Roman" w:hAnsi="Times New Roman" w:cs="Times New Roman"/>
          <w:sz w:val="24"/>
          <w:szCs w:val="24"/>
        </w:rPr>
        <w:t>6</w:t>
      </w:r>
      <w:r w:rsidR="00C0268A" w:rsidRPr="00DE6C7D">
        <w:rPr>
          <w:rFonts w:ascii="Times New Roman" w:hAnsi="Times New Roman" w:cs="Times New Roman"/>
          <w:sz w:val="24"/>
          <w:szCs w:val="24"/>
        </w:rPr>
        <w:t>/06/2026.</w:t>
      </w:r>
    </w:p>
    <w:p w14:paraId="2A419BDA" w14:textId="45F388EC" w:rsidR="00C0268A" w:rsidRPr="00DE6C7D" w:rsidRDefault="00C0268A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>Report accepted and moved</w:t>
      </w:r>
      <w:r w:rsidR="002257B2" w:rsidRPr="00DE6C7D">
        <w:rPr>
          <w:rFonts w:ascii="Times New Roman" w:hAnsi="Times New Roman" w:cs="Times New Roman"/>
          <w:sz w:val="24"/>
          <w:szCs w:val="24"/>
        </w:rPr>
        <w:t>.</w:t>
      </w:r>
    </w:p>
    <w:p w14:paraId="098E1474" w14:textId="77777777" w:rsidR="001412B3" w:rsidRPr="00DE6C7D" w:rsidRDefault="001412B3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D4296EA" w14:textId="1C1A8970" w:rsidR="001412B3" w:rsidRPr="00DE6C7D" w:rsidRDefault="004F3DAC" w:rsidP="004F3DA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D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93/26</w:t>
      </w:r>
      <w:r>
        <w:rPr>
          <w:rFonts w:ascii="Times New Roman" w:hAnsi="Times New Roman" w:cs="Times New Roman"/>
          <w:sz w:val="24"/>
          <w:szCs w:val="24"/>
        </w:rPr>
        <w:tab/>
      </w:r>
      <w:r w:rsidR="001412B3" w:rsidRPr="00DE6C7D">
        <w:rPr>
          <w:rFonts w:ascii="Times New Roman" w:hAnsi="Times New Roman" w:cs="Times New Roman"/>
          <w:sz w:val="24"/>
          <w:szCs w:val="24"/>
        </w:rPr>
        <w:t>Corre</w:t>
      </w:r>
      <w:r w:rsidR="008952E4" w:rsidRPr="00DE6C7D">
        <w:rPr>
          <w:rFonts w:ascii="Times New Roman" w:hAnsi="Times New Roman" w:cs="Times New Roman"/>
          <w:sz w:val="24"/>
          <w:szCs w:val="24"/>
        </w:rPr>
        <w:t>spondence from Ms. Claire Smith, Childcare and Play Manager, BGCBC.</w:t>
      </w:r>
    </w:p>
    <w:p w14:paraId="2F6ADFA2" w14:textId="68E55A4F" w:rsidR="008952E4" w:rsidRPr="00DE6C7D" w:rsidRDefault="008A4E7A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>Council to consider funding play sessions during the summer holidays 2026.</w:t>
      </w:r>
    </w:p>
    <w:p w14:paraId="7D11C281" w14:textId="292C92C4" w:rsidR="00FD1960" w:rsidRPr="00DE6C7D" w:rsidRDefault="00FD1960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 xml:space="preserve">The email stated that Blaenau Gwent Play Team has proudly delivered open access play </w:t>
      </w:r>
      <w:r w:rsidR="0060183F" w:rsidRPr="00DE6C7D">
        <w:rPr>
          <w:rFonts w:ascii="Times New Roman" w:hAnsi="Times New Roman" w:cs="Times New Roman"/>
          <w:sz w:val="24"/>
          <w:szCs w:val="24"/>
        </w:rPr>
        <w:t>opportunities</w:t>
      </w:r>
      <w:r w:rsidRPr="00DE6C7D">
        <w:rPr>
          <w:rFonts w:ascii="Times New Roman" w:hAnsi="Times New Roman" w:cs="Times New Roman"/>
          <w:sz w:val="24"/>
          <w:szCs w:val="24"/>
        </w:rPr>
        <w:t xml:space="preserve"> for </w:t>
      </w:r>
      <w:r w:rsidR="0060183F" w:rsidRPr="00DE6C7D">
        <w:rPr>
          <w:rFonts w:ascii="Times New Roman" w:hAnsi="Times New Roman" w:cs="Times New Roman"/>
          <w:sz w:val="24"/>
          <w:szCs w:val="24"/>
        </w:rPr>
        <w:t>several</w:t>
      </w:r>
      <w:r w:rsidR="00123A99" w:rsidRPr="00DE6C7D">
        <w:rPr>
          <w:rFonts w:ascii="Times New Roman" w:hAnsi="Times New Roman" w:cs="Times New Roman"/>
          <w:sz w:val="24"/>
          <w:szCs w:val="24"/>
        </w:rPr>
        <w:t xml:space="preserve"> years.  </w:t>
      </w:r>
      <w:r w:rsidR="0060183F" w:rsidRPr="00DE6C7D">
        <w:rPr>
          <w:rFonts w:ascii="Times New Roman" w:hAnsi="Times New Roman" w:cs="Times New Roman"/>
          <w:sz w:val="24"/>
          <w:szCs w:val="24"/>
        </w:rPr>
        <w:t>However</w:t>
      </w:r>
      <w:r w:rsidR="00123A99" w:rsidRPr="00DE6C7D">
        <w:rPr>
          <w:rFonts w:ascii="Times New Roman" w:hAnsi="Times New Roman" w:cs="Times New Roman"/>
          <w:sz w:val="24"/>
          <w:szCs w:val="24"/>
        </w:rPr>
        <w:t xml:space="preserve">, due to limited capacity, </w:t>
      </w:r>
      <w:r w:rsidR="006B46D4" w:rsidRPr="00DE6C7D">
        <w:rPr>
          <w:rFonts w:ascii="Times New Roman" w:hAnsi="Times New Roman" w:cs="Times New Roman"/>
          <w:sz w:val="24"/>
          <w:szCs w:val="24"/>
        </w:rPr>
        <w:t xml:space="preserve">they are currently only able to provide 6-8 sessions per week across </w:t>
      </w:r>
      <w:r w:rsidR="0060183F" w:rsidRPr="00DE6C7D">
        <w:rPr>
          <w:rFonts w:ascii="Times New Roman" w:hAnsi="Times New Roman" w:cs="Times New Roman"/>
          <w:sz w:val="24"/>
          <w:szCs w:val="24"/>
        </w:rPr>
        <w:t>Blaenau Gwent.</w:t>
      </w:r>
    </w:p>
    <w:p w14:paraId="64F1EDB4" w14:textId="06F10395" w:rsidR="0060183F" w:rsidRPr="00DE6C7D" w:rsidRDefault="002E1F44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 xml:space="preserve">BGCBC would therefore welcome the opportunity to work in partnership with Brynmawr Town Council to deliver weekly play sessions in the </w:t>
      </w:r>
      <w:r w:rsidR="00954A7C" w:rsidRPr="00DE6C7D">
        <w:rPr>
          <w:rFonts w:ascii="Times New Roman" w:hAnsi="Times New Roman" w:cs="Times New Roman"/>
          <w:sz w:val="24"/>
          <w:szCs w:val="24"/>
        </w:rPr>
        <w:t xml:space="preserve">area. </w:t>
      </w:r>
    </w:p>
    <w:p w14:paraId="4B007EF8" w14:textId="20D3C128" w:rsidR="00954A7C" w:rsidRPr="00DE6C7D" w:rsidRDefault="00954A7C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 xml:space="preserve">Cost of providing a fully staffed session is £310.00 per </w:t>
      </w:r>
      <w:r w:rsidR="00262C75" w:rsidRPr="00DE6C7D">
        <w:rPr>
          <w:rFonts w:ascii="Times New Roman" w:hAnsi="Times New Roman" w:cs="Times New Roman"/>
          <w:sz w:val="24"/>
          <w:szCs w:val="24"/>
        </w:rPr>
        <w:t>session</w:t>
      </w:r>
      <w:r w:rsidR="003A2ACE" w:rsidRPr="00DE6C7D">
        <w:rPr>
          <w:rFonts w:ascii="Times New Roman" w:hAnsi="Times New Roman" w:cs="Times New Roman"/>
          <w:sz w:val="24"/>
          <w:szCs w:val="24"/>
        </w:rPr>
        <w:t xml:space="preserve"> per week</w:t>
      </w:r>
      <w:r w:rsidR="00262C75" w:rsidRPr="00DE6C7D">
        <w:rPr>
          <w:rFonts w:ascii="Times New Roman" w:hAnsi="Times New Roman" w:cs="Times New Roman"/>
          <w:sz w:val="24"/>
          <w:szCs w:val="24"/>
        </w:rPr>
        <w:t>.</w:t>
      </w:r>
    </w:p>
    <w:p w14:paraId="56023AA9" w14:textId="7223905D" w:rsidR="00262C75" w:rsidRPr="00DE6C7D" w:rsidRDefault="00262C75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 xml:space="preserve">Cost of providing a fully staffed </w:t>
      </w:r>
      <w:r w:rsidR="000E2C24" w:rsidRPr="00DE6C7D">
        <w:rPr>
          <w:rFonts w:ascii="Times New Roman" w:hAnsi="Times New Roman" w:cs="Times New Roman"/>
          <w:sz w:val="24"/>
          <w:szCs w:val="24"/>
        </w:rPr>
        <w:t>5-week summer programme is £1,550</w:t>
      </w:r>
      <w:r w:rsidR="00A3084F" w:rsidRPr="00DE6C7D">
        <w:rPr>
          <w:rFonts w:ascii="Times New Roman" w:hAnsi="Times New Roman" w:cs="Times New Roman"/>
          <w:sz w:val="24"/>
          <w:szCs w:val="24"/>
        </w:rPr>
        <w:t>.</w:t>
      </w:r>
    </w:p>
    <w:p w14:paraId="42BA3E58" w14:textId="42130860" w:rsidR="00A3084F" w:rsidRPr="00DE6C7D" w:rsidRDefault="00A3084F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>Cost of providing a fully staffed extended holiday programme is £3,100.</w:t>
      </w:r>
    </w:p>
    <w:p w14:paraId="6227F0AC" w14:textId="63571A97" w:rsidR="00A3084F" w:rsidRPr="00DE6C7D" w:rsidRDefault="00BA053E" w:rsidP="00C0268A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6C7D">
        <w:rPr>
          <w:rFonts w:ascii="Times New Roman" w:hAnsi="Times New Roman" w:cs="Times New Roman"/>
          <w:sz w:val="24"/>
          <w:szCs w:val="24"/>
        </w:rPr>
        <w:t>M</w:t>
      </w:r>
      <w:r w:rsidR="003A4E34" w:rsidRPr="00DE6C7D">
        <w:rPr>
          <w:rFonts w:ascii="Times New Roman" w:hAnsi="Times New Roman" w:cs="Times New Roman"/>
          <w:sz w:val="24"/>
          <w:szCs w:val="24"/>
        </w:rPr>
        <w:t>ember</w:t>
      </w:r>
      <w:r w:rsidRPr="00DE6C7D">
        <w:rPr>
          <w:rFonts w:ascii="Times New Roman" w:hAnsi="Times New Roman" w:cs="Times New Roman"/>
          <w:sz w:val="24"/>
          <w:szCs w:val="24"/>
        </w:rPr>
        <w:t xml:space="preserve">s </w:t>
      </w:r>
      <w:r w:rsidR="00955C9A" w:rsidRPr="00DE6C7D">
        <w:rPr>
          <w:rFonts w:ascii="Times New Roman" w:hAnsi="Times New Roman" w:cs="Times New Roman"/>
          <w:sz w:val="24"/>
          <w:szCs w:val="24"/>
        </w:rPr>
        <w:t>unanimou</w:t>
      </w:r>
      <w:r w:rsidR="001F4C3E" w:rsidRPr="00DE6C7D">
        <w:rPr>
          <w:rFonts w:ascii="Times New Roman" w:hAnsi="Times New Roman" w:cs="Times New Roman"/>
          <w:sz w:val="24"/>
          <w:szCs w:val="24"/>
        </w:rPr>
        <w:t>sly</w:t>
      </w:r>
      <w:r w:rsidR="003A4E34" w:rsidRPr="00DE6C7D">
        <w:rPr>
          <w:rFonts w:ascii="Times New Roman" w:hAnsi="Times New Roman" w:cs="Times New Roman"/>
          <w:sz w:val="24"/>
          <w:szCs w:val="24"/>
        </w:rPr>
        <w:t xml:space="preserve"> agreed that play is important for children and </w:t>
      </w:r>
      <w:r w:rsidR="00A12CAB" w:rsidRPr="00DE6C7D">
        <w:rPr>
          <w:rFonts w:ascii="Times New Roman" w:hAnsi="Times New Roman" w:cs="Times New Roman"/>
          <w:sz w:val="24"/>
          <w:szCs w:val="24"/>
        </w:rPr>
        <w:t xml:space="preserve">approved </w:t>
      </w:r>
      <w:r w:rsidR="00E84598" w:rsidRPr="00DE6C7D">
        <w:rPr>
          <w:rFonts w:ascii="Times New Roman" w:hAnsi="Times New Roman" w:cs="Times New Roman"/>
          <w:sz w:val="24"/>
          <w:szCs w:val="24"/>
        </w:rPr>
        <w:t xml:space="preserve">to fund </w:t>
      </w:r>
    </w:p>
    <w:p w14:paraId="6DDC8222" w14:textId="698E0B81" w:rsidR="00C0268A" w:rsidRPr="00DE6C7D" w:rsidRDefault="00DF19DB" w:rsidP="008C07F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fully staffed </w:t>
      </w:r>
      <w:r w:rsidR="001056B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5-week summer programme at a cost of £1,550</w:t>
      </w:r>
      <w:r w:rsidR="006D4ED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.</w:t>
      </w:r>
    </w:p>
    <w:p w14:paraId="30CDBE81" w14:textId="77777777" w:rsidR="006D4ED4" w:rsidRPr="00DE6C7D" w:rsidRDefault="006D4ED4" w:rsidP="008C07F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1DC38D6" w14:textId="34E62008" w:rsidR="006D4ED4" w:rsidRPr="00DE6C7D" w:rsidRDefault="004F3DAC" w:rsidP="004F3DA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4F3DAC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94/26</w:t>
      </w:r>
      <w:r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6D4ED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Correspondence from Councillor Martyn Hillier – Bench </w:t>
      </w:r>
      <w:r w:rsidR="00B57D67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on the Railway Path.</w:t>
      </w:r>
    </w:p>
    <w:p w14:paraId="0B707ED9" w14:textId="2EA52A11" w:rsidR="00B57D67" w:rsidRPr="00DE6C7D" w:rsidRDefault="00900CB3" w:rsidP="00A0792A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discussion ensued regarding where the site of the proposed bench sits </w:t>
      </w:r>
      <w:r w:rsidR="00422C6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whether </w:t>
      </w:r>
      <w:r w:rsidR="00A0792A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the site is in the National Park or Powys.</w:t>
      </w:r>
    </w:p>
    <w:p w14:paraId="272C903E" w14:textId="0F8D102F" w:rsidR="00FC5E4B" w:rsidRPr="00DE6C7D" w:rsidRDefault="00A0792A" w:rsidP="00FC5E4B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member said it is </w:t>
      </w:r>
      <w:r w:rsidR="00CD339C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grey area </w:t>
      </w:r>
      <w:r w:rsidR="00784AB1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with regards to the location</w:t>
      </w:r>
      <w:r w:rsidR="00FC5E4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.  </w:t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FC5E4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The member s</w:t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uggested</w:t>
      </w:r>
      <w:r w:rsidR="00FC5E4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email</w:t>
      </w:r>
      <w:r w:rsidR="002E698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ing</w:t>
      </w:r>
      <w:r w:rsidR="00FC5E4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B31FB5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Llanelly</w:t>
      </w:r>
      <w:r w:rsidR="00FC5E4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Hill </w:t>
      </w:r>
      <w:r w:rsidR="00B31FB5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Council to ask would they </w:t>
      </w:r>
      <w:r w:rsidR="00FB182F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consider placing a bench in the said area.</w:t>
      </w:r>
    </w:p>
    <w:p w14:paraId="0B3FC5F8" w14:textId="77777777" w:rsidR="00FB182F" w:rsidRPr="00DE6C7D" w:rsidRDefault="00FB182F" w:rsidP="00FC5E4B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46CD3181" w14:textId="67D79C74" w:rsidR="00FB182F" w:rsidRPr="00DE6C7D" w:rsidRDefault="004F3DAC" w:rsidP="004F3DA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4F3DAC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95/26</w:t>
      </w:r>
      <w:r w:rsidRPr="004F3DAC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9C0B35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The Clerk </w:t>
      </w:r>
      <w:r w:rsidR="0056100F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informed Council that </w:t>
      </w:r>
      <w:r w:rsidR="00866681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is low on printer paper.</w:t>
      </w:r>
    </w:p>
    <w:p w14:paraId="07D56991" w14:textId="3A67DCC7" w:rsidR="00107653" w:rsidRPr="00DE6C7D" w:rsidRDefault="00107653" w:rsidP="00FC5E4B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It was agreed that the Clerk orders paper for the printer via the Town Council</w:t>
      </w:r>
      <w:r w:rsidR="0068355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’s Visa Debit Card.</w:t>
      </w:r>
    </w:p>
    <w:p w14:paraId="7DA76FC9" w14:textId="77777777" w:rsidR="00683554" w:rsidRPr="00DE6C7D" w:rsidRDefault="00683554" w:rsidP="00FC5E4B">
      <w:pPr>
        <w:widowControl w:val="0"/>
        <w:suppressAutoHyphens/>
        <w:spacing w:after="0" w:line="240" w:lineRule="auto"/>
        <w:ind w:left="705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4FBBC22D" w14:textId="36CA763D" w:rsidR="008C07FB" w:rsidRPr="00DE6C7D" w:rsidRDefault="008C07FB" w:rsidP="00490B4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  <w:t>Correspondence.</w:t>
      </w:r>
    </w:p>
    <w:p w14:paraId="7115187B" w14:textId="77777777" w:rsidR="008C07FB" w:rsidRPr="00DE6C7D" w:rsidRDefault="008C07FB" w:rsidP="008C07FB">
      <w:pPr>
        <w:widowControl w:val="0"/>
        <w:suppressAutoHyphens/>
        <w:spacing w:after="0" w:line="240" w:lineRule="auto"/>
        <w:ind w:firstLine="705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70B2A860" w14:textId="77777777" w:rsidR="00CB55BB" w:rsidRDefault="004F3DAC" w:rsidP="008C07FB">
      <w:pPr>
        <w:spacing w:after="0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4F3DA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96/26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ab/>
        <w:t>Prior to the meeting each member was issued with a paper copy of the report by Mr. Kevin Rose, IAC Audit &amp; Consultancy Ltd - Internal Audit 202</w:t>
      </w:r>
      <w:r w:rsidR="00490B45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5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/202</w:t>
      </w:r>
      <w:r w:rsidR="00490B45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, together with the Internal Audit Observations summary along with the Annual Return 202</w:t>
      </w:r>
      <w:r w:rsidR="00490B45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5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/202</w:t>
      </w:r>
      <w:r w:rsidR="00490B45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.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 </w:t>
      </w:r>
    </w:p>
    <w:p w14:paraId="3B89086A" w14:textId="6B94B978" w:rsidR="00CB55BB" w:rsidRPr="00503948" w:rsidRDefault="00CB55BB" w:rsidP="00503948">
      <w:pPr>
        <w:spacing w:after="0"/>
        <w:ind w:left="705" w:hanging="705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</w:pPr>
      <w:r w:rsidRPr="00D5743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lastRenderedPageBreak/>
        <w:t>-4-</w:t>
      </w:r>
    </w:p>
    <w:p w14:paraId="497D6831" w14:textId="5F181FCE" w:rsidR="00037D43" w:rsidRDefault="008C07FB" w:rsidP="00CB55BB">
      <w:pPr>
        <w:spacing w:after="0"/>
        <w:ind w:left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The Clerk explained the observation made by Mr. Kevin Rose, which was discussed/reviewed. The Council agreed to forward IAC Audit &amp; Consultancy the </w:t>
      </w:r>
    </w:p>
    <w:p w14:paraId="51591940" w14:textId="652B5939" w:rsidR="008C07FB" w:rsidRPr="00DE6C7D" w:rsidRDefault="008C07FB" w:rsidP="00CB55BB">
      <w:pPr>
        <w:spacing w:after="0"/>
        <w:ind w:left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comment made by the Council regarding his audit observation.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  Mr. Rose added that he was pleased to advise no “non-compliances” were identified at this stage that would give rise to a negative response on the statutory Annual Internal Audit Report and expressed his thanks for the assistance provided to him during the Audit by the Clerk.                             </w:t>
      </w:r>
    </w:p>
    <w:p w14:paraId="4B959611" w14:textId="618DBCC6" w:rsidR="008C07FB" w:rsidRDefault="008C07FB" w:rsidP="006E05F6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Internal Audit 202</w:t>
      </w:r>
      <w:r w:rsidR="006E05F6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/202</w:t>
      </w:r>
      <w:r w:rsidR="006E05F6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along with the Internal Auditors Observation was moved 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>and accepted.</w:t>
      </w:r>
    </w:p>
    <w:p w14:paraId="31192C53" w14:textId="459BCC2B" w:rsidR="00271025" w:rsidRPr="00DE6C7D" w:rsidRDefault="00271025" w:rsidP="00503948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It was also passed </w:t>
      </w:r>
      <w:r w:rsidR="00422BE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payment of sending External Audit by mail via the Town Councils </w:t>
      </w:r>
      <w:r w:rsidR="0050394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Visa Debit Card.</w:t>
      </w:r>
    </w:p>
    <w:p w14:paraId="34DF3461" w14:textId="77777777" w:rsidR="00CA7966" w:rsidRDefault="00CA7966" w:rsidP="00CA796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</w:p>
    <w:p w14:paraId="44AAEF8E" w14:textId="46ABCBCF" w:rsidR="008C07FB" w:rsidRPr="00DE6C7D" w:rsidRDefault="00CA7966" w:rsidP="00CA7966">
      <w:pPr>
        <w:suppressAutoHyphens/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97/26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The Council approved the dates set for the Exercise of Public Rights 202</w:t>
      </w:r>
      <w:r w:rsidR="006E05F6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5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/202</w:t>
      </w:r>
      <w:r w:rsidR="006E05F6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for year ending 31/03/202</w:t>
      </w:r>
      <w:r w:rsidR="006E05F6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.</w:t>
      </w:r>
    </w:p>
    <w:p w14:paraId="0E90FB7B" w14:textId="13FF5490" w:rsidR="00DF0D29" w:rsidRPr="00DE6C7D" w:rsidRDefault="00DF0D29" w:rsidP="008C07FB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Members congratulated the Clerk </w:t>
      </w:r>
      <w:r w:rsidR="00533EA0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on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all her hard wor</w:t>
      </w:r>
      <w:r w:rsidR="001D2618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k.</w:t>
      </w:r>
    </w:p>
    <w:p w14:paraId="73205791" w14:textId="77777777" w:rsidR="00C67920" w:rsidRPr="00DE6C7D" w:rsidRDefault="00C67920" w:rsidP="00C6792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</w:p>
    <w:p w14:paraId="60167BF5" w14:textId="2CAA67E8" w:rsidR="00963E3A" w:rsidRPr="00DE6C7D" w:rsidRDefault="00CA7966" w:rsidP="00CA7966">
      <w:pPr>
        <w:suppressAutoHyphens/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98/26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ab/>
      </w:r>
      <w:r w:rsidR="00963E3A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The Clerk being </w:t>
      </w:r>
      <w:proofErr w:type="spellStart"/>
      <w:r w:rsidR="00963E3A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CiL</w:t>
      </w:r>
      <w:r w:rsidR="006D5687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CA</w:t>
      </w:r>
      <w:proofErr w:type="spellEnd"/>
      <w:r w:rsidR="00963E3A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qualified – </w:t>
      </w:r>
      <w:r w:rsidR="00C3753C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Members agreed </w:t>
      </w:r>
      <w:r w:rsidR="00A72C98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it would be beneficial for the Clerk to be </w:t>
      </w:r>
      <w:proofErr w:type="spellStart"/>
      <w:r w:rsidR="00A72C98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CiLCA</w:t>
      </w:r>
      <w:proofErr w:type="spellEnd"/>
      <w:r w:rsidR="00A72C98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</w:t>
      </w:r>
      <w:r w:rsidR="00904070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qualified and passed </w:t>
      </w:r>
      <w:r w:rsidR="00553544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to pay for the Clerk to gain her </w:t>
      </w:r>
      <w:proofErr w:type="spellStart"/>
      <w:r w:rsidR="00553544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CiL</w:t>
      </w:r>
      <w:r w:rsidR="006D5687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CA</w:t>
      </w:r>
      <w:proofErr w:type="spellEnd"/>
      <w:r w:rsidR="00553544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qualification </w:t>
      </w:r>
      <w:r w:rsidR="006D5687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as and when she feels ready to </w:t>
      </w:r>
      <w:r w:rsidR="00D03140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begin</w:t>
      </w:r>
      <w:r w:rsidR="00D63E12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 the course</w:t>
      </w:r>
      <w:r w:rsidR="00D03140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.</w:t>
      </w:r>
    </w:p>
    <w:p w14:paraId="2FAD5A9C" w14:textId="77777777" w:rsidR="00D03140" w:rsidRPr="00DE6C7D" w:rsidRDefault="00D03140" w:rsidP="00C67920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</w:p>
    <w:p w14:paraId="54D7F6D7" w14:textId="49434B33" w:rsidR="0062441B" w:rsidRPr="00DE6C7D" w:rsidRDefault="00CA7966" w:rsidP="00CA7966">
      <w:pPr>
        <w:suppressAutoHyphens/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99/26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ab/>
      </w:r>
      <w:r w:rsidR="00EA697E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The </w:t>
      </w:r>
      <w:r w:rsidR="0065177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Internal Audit Observation with regards to the £205.45 </w:t>
      </w:r>
      <w:r w:rsidR="00915D07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fraudulent payments to Amazon the Clerk altered the </w:t>
      </w:r>
      <w:r w:rsidR="00DC7EE2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audit trial and boxes 3 and 6 on the Annual Accounting Statement </w:t>
      </w:r>
      <w:r w:rsidR="00AD3B6B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by -£</w:t>
      </w:r>
      <w:r w:rsidR="00183E99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205.45 </w:t>
      </w:r>
      <w:r w:rsidR="00A23942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from both </w:t>
      </w:r>
      <w:r w:rsidR="00D82606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the audit trial and boxes.</w:t>
      </w:r>
    </w:p>
    <w:p w14:paraId="3F5E6308" w14:textId="77777777" w:rsidR="00307F5E" w:rsidRPr="00DE6C7D" w:rsidRDefault="00307F5E" w:rsidP="00307F5E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The current Mayor will sign the receipt and payment book where the corrections have been made.</w:t>
      </w:r>
    </w:p>
    <w:p w14:paraId="7B5AF77A" w14:textId="0A50DDF4" w:rsidR="00D82606" w:rsidRPr="00DE6C7D" w:rsidRDefault="00D82606" w:rsidP="00307F5E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Each member received a copy of all the altered </w:t>
      </w:r>
      <w:r w:rsidR="00F255F7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accounts and </w:t>
      </w:r>
      <w:r w:rsidR="00E877CE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approved and passed the altered accounts.</w:t>
      </w:r>
    </w:p>
    <w:p w14:paraId="6559D2F4" w14:textId="77777777" w:rsidR="00D03140" w:rsidRPr="00DE6C7D" w:rsidRDefault="00D03140" w:rsidP="00C67920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</w:p>
    <w:p w14:paraId="73B03B2C" w14:textId="48302A98" w:rsidR="008C07FB" w:rsidRPr="00DE6C7D" w:rsidRDefault="00CA7966" w:rsidP="00CA7966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100/26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Correspondence received from Councillor Sharon Morgan, 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Council to discuss Car parks, Bay Painting</w:t>
      </w:r>
      <w:r w:rsidR="00FA5F63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89860F" w14:textId="1BA5E803" w:rsidR="008C07FB" w:rsidRPr="00DE6C7D" w:rsidRDefault="008C07FB" w:rsidP="008C07FB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carpark at Worcester Street, Brynmawr has a sign on the Worcester Street entrance but not on the King Street entrance</w:t>
      </w:r>
      <w:r w:rsidR="001D2618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all the </w:t>
      </w:r>
      <w:r w:rsidR="00A2589A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bays need to be painted.</w:t>
      </w:r>
    </w:p>
    <w:p w14:paraId="0FAD4B78" w14:textId="193B7DCA" w:rsidR="008C07FB" w:rsidRPr="00DE6C7D" w:rsidRDefault="008C07FB" w:rsidP="008C07FB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It was agreed that a letter be sent to Ms. Catherine Rees</w:t>
      </w:r>
      <w:r w:rsidR="00A6266A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together with Mr. Mark Hopkins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ask if it would be possible to have the bays repainted and to erect signs on </w:t>
      </w:r>
      <w:r w:rsidR="00A6266A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carpark entrances</w:t>
      </w:r>
      <w:r w:rsidR="00A6266A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66165E" w14:textId="77777777" w:rsidR="00533EA0" w:rsidRPr="00DE6C7D" w:rsidRDefault="00533EA0" w:rsidP="008C07FB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B4C85F" w14:textId="7C210C4C" w:rsidR="00533EA0" w:rsidRPr="00DE6C7D" w:rsidRDefault="00CA7966" w:rsidP="00CA7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101/26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533EA0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Removal of the Cash Machine on Market Square.</w:t>
      </w:r>
    </w:p>
    <w:p w14:paraId="1E54E7FC" w14:textId="62A0DB3F" w:rsidR="00533EA0" w:rsidRPr="00DE6C7D" w:rsidRDefault="00533EA0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Members unanimously agreed that </w:t>
      </w:r>
      <w:r w:rsidR="009D43E8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it will be nice to see the Cash Machine removed</w:t>
      </w:r>
      <w:r w:rsidR="0079702E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it spoils the look of the Market Square.</w:t>
      </w:r>
    </w:p>
    <w:p w14:paraId="5B12A564" w14:textId="77777777" w:rsidR="0079702E" w:rsidRPr="00DE6C7D" w:rsidRDefault="0079702E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735FBB" w14:textId="5FD48420" w:rsidR="0079702E" w:rsidRPr="00DE6C7D" w:rsidRDefault="00CA7966" w:rsidP="00CA7966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102/26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578B5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was agreed that </w:t>
      </w:r>
      <w:r w:rsidR="000B39F0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 update heading be placed on the agenda for reminders of things that need to be complete, organised </w:t>
      </w:r>
      <w:r w:rsidR="00F50E1E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etc.</w:t>
      </w:r>
    </w:p>
    <w:p w14:paraId="29A64CD7" w14:textId="77777777" w:rsidR="00F50E1E" w:rsidRPr="00DE6C7D" w:rsidRDefault="00F50E1E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F4CC63" w14:textId="1BEE24DA" w:rsidR="00F50E1E" w:rsidRPr="00DE6C7D" w:rsidRDefault="00CA7966" w:rsidP="00CA7966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796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103/26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F50E1E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Correspondence from Ms. Maria Mulcahy, South Wales Develop</w:t>
      </w:r>
      <w:r w:rsidR="00235E8A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ment Officer – Lack of attendance from the Brynmawr Town Council </w:t>
      </w:r>
      <w:r w:rsidR="00E10B3D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the Gwent Valleys </w:t>
      </w:r>
      <w:r w:rsidR="00FC41E4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E10B3D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 Committee (Once Voice Wales).</w:t>
      </w:r>
    </w:p>
    <w:p w14:paraId="5647C17E" w14:textId="606F17B9" w:rsidR="00FC41E4" w:rsidRPr="00DE6C7D" w:rsidRDefault="00FC41E4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member said it would be beneficial if</w:t>
      </w:r>
      <w:r w:rsidR="00CA1647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member that </w:t>
      </w: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attending could use the set up in the Chamber so that they can join the meeting via Teams.</w:t>
      </w:r>
    </w:p>
    <w:p w14:paraId="65C00A86" w14:textId="77777777" w:rsidR="00CB55BB" w:rsidRDefault="00CB55BB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94B8F7" w14:textId="77777777" w:rsidR="00CB55BB" w:rsidRDefault="00CB55BB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6CAD9F" w14:textId="77777777" w:rsidR="00CB55BB" w:rsidRPr="00D5743F" w:rsidRDefault="00CB55BB" w:rsidP="00CB55BB">
      <w:pPr>
        <w:spacing w:after="0" w:line="240" w:lineRule="auto"/>
        <w:ind w:left="705" w:firstLine="15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D5743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>-5-</w:t>
      </w:r>
    </w:p>
    <w:p w14:paraId="4CA6BA5D" w14:textId="77777777" w:rsidR="00CB55BB" w:rsidRDefault="00CB55BB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AD3B3D" w14:textId="77777777" w:rsidR="00CB55BB" w:rsidRDefault="00CB55BB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E95057" w14:textId="1CC68AD3" w:rsidR="00FC41E4" w:rsidRPr="00DE6C7D" w:rsidRDefault="00FC41E4" w:rsidP="00CB55BB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Clerk informed members that who ever wishes to attend will be sent the link to join the meeting prior to it taking place.</w:t>
      </w:r>
    </w:p>
    <w:p w14:paraId="5146AC24" w14:textId="3D8732B0" w:rsidR="00E10B3D" w:rsidRPr="00DE6C7D" w:rsidRDefault="00E10B3D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was agreed to </w:t>
      </w:r>
      <w:r w:rsidR="00AA4C0C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make more of </w:t>
      </w:r>
      <w:r w:rsidR="00FC41E4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consensus effort for a member to attend the </w:t>
      </w:r>
      <w:r w:rsidR="00D5743F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meetings in</w:t>
      </w:r>
      <w:r w:rsidR="00FC41E4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4C0C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future</w:t>
      </w:r>
      <w:r w:rsidR="00FC41E4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8EB4830" w14:textId="77777777" w:rsidR="00FC41E4" w:rsidRPr="00DE6C7D" w:rsidRDefault="00FC41E4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16F1E6" w14:textId="1B613245" w:rsidR="00661CAD" w:rsidRPr="00DE6C7D" w:rsidRDefault="001659F9" w:rsidP="001659F9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104/26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61CAD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Clerk reminded members that a meeting with Mr. Geraint T. Price, Practice Manager, Brynmawr Medical Centre has been arranged on Tuesday, 30 June 2026 at 6.00pm in the Council Chambert, Brynmawr Institute.</w:t>
      </w:r>
    </w:p>
    <w:p w14:paraId="52133494" w14:textId="77777777" w:rsidR="00661CAD" w:rsidRPr="00DE6C7D" w:rsidRDefault="00661CAD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29D242" w14:textId="210C4CA9" w:rsidR="00661CAD" w:rsidRPr="00DE6C7D" w:rsidRDefault="001659F9" w:rsidP="001659F9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105/26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61CAD" w:rsidRPr="00DE6C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Clerk reminded members that a meeting with Sergeant Marc Porter, Gwent Police has been arranged on Tuesday, 07 July 2026 at 6.00pm in the Council Chambert, Brynmawr Institute.</w:t>
      </w:r>
    </w:p>
    <w:p w14:paraId="52FFB4DA" w14:textId="77777777" w:rsidR="00FC41E4" w:rsidRPr="00DE6C7D" w:rsidRDefault="00FC41E4" w:rsidP="0079702E">
      <w:pPr>
        <w:spacing w:after="0" w:line="240" w:lineRule="auto"/>
        <w:ind w:left="705" w:firstLine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EBFD19" w14:textId="5C78F472" w:rsidR="00D5743F" w:rsidRDefault="001659F9" w:rsidP="001659F9">
      <w:pPr>
        <w:ind w:left="705" w:hanging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106/26</w:t>
      </w:r>
      <w:r w:rsidRPr="0016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="00661CAD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Correspondence from Mrs. C. Knowlson, Headteacher, St. Mary’s Church in Wales Primary School</w:t>
      </w:r>
      <w:r w:rsidR="0086439B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stating</w:t>
      </w:r>
      <w:r w:rsidR="004800FE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Councillor Wayne Hodgins was no longer a Governor </w:t>
      </w:r>
      <w:r w:rsidR="00B05F58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at St. Mary’s C</w:t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>hurch in</w:t>
      </w:r>
      <w:r w:rsidR="00B05F58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Wales School </w:t>
      </w:r>
      <w:r w:rsidR="00517DBA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86439B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it be possible </w:t>
      </w:r>
      <w:r w:rsidR="00517DBA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to appoint</w:t>
      </w:r>
      <w:r w:rsidR="00661CAD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new Minor Authority Gove</w:t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rnor from the Brynmawr Town Council to sit on the Board of Governors.  </w:t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17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E25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It was moved and seconded that Councillor Kristian Harrison be appointed as the new Minor Authority Governor</w:t>
      </w:r>
      <w:r w:rsidR="00410B46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St. Mary’s </w:t>
      </w:r>
      <w:r w:rsidR="00D57290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Church in Wales Prim</w:t>
      </w:r>
      <w:r w:rsidR="002E0B91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>ary School</w:t>
      </w:r>
      <w:r w:rsidR="00CC3A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E0B91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E0B91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E0B91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E0B91" w:rsidRPr="00DE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5D20EE7" w14:textId="4F33789C" w:rsidR="008C07FB" w:rsidRPr="00DE6C7D" w:rsidRDefault="001659F9" w:rsidP="001659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107/26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zh-CN"/>
          <w14:ligatures w14:val="none"/>
        </w:rPr>
        <w:t>Planning Correspondence – None.</w:t>
      </w:r>
    </w:p>
    <w:p w14:paraId="56929480" w14:textId="77777777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val="en-US" w:eastAsia="zh-CN"/>
          <w14:ligatures w14:val="none"/>
        </w:rPr>
      </w:pPr>
    </w:p>
    <w:p w14:paraId="5057D182" w14:textId="77777777" w:rsidR="008C07FB" w:rsidRPr="00DE6C7D" w:rsidRDefault="008C07FB" w:rsidP="008C07FB">
      <w:pPr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Reports.</w:t>
      </w:r>
    </w:p>
    <w:p w14:paraId="2465889C" w14:textId="77777777" w:rsidR="00B11086" w:rsidRPr="00DE6C7D" w:rsidRDefault="00B11086" w:rsidP="008C07FB">
      <w:pPr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5539B8F9" w14:textId="10EFF627" w:rsidR="00B11086" w:rsidRPr="00DE6C7D" w:rsidRDefault="001659F9" w:rsidP="001659F9">
      <w:pPr>
        <w:suppressAutoHyphens/>
        <w:spacing w:after="0" w:line="240" w:lineRule="auto"/>
        <w:ind w:left="720" w:hanging="720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108/26</w:t>
      </w:r>
      <w:r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ab/>
      </w:r>
      <w:r w:rsidR="007B2F4D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Special Meeting </w:t>
      </w:r>
      <w:r w:rsidR="007B6DE7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held with Mr. Bill Upham </w:t>
      </w:r>
      <w:r w:rsidR="0050298D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– Terence Garden, Brynmawr Welfare held on Tuesday</w:t>
      </w:r>
      <w:r w:rsidR="008D36CC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 xml:space="preserve">, 28 </w:t>
      </w:r>
      <w:r w:rsidR="00D44B4F" w:rsidRPr="00DE6C7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24"/>
          <w:szCs w:val="24"/>
          <w:lang w:eastAsia="zh-CN" w:bidi="hi-IN"/>
          <w14:ligatures w14:val="none"/>
        </w:rPr>
        <w:t>May 2026.</w:t>
      </w:r>
    </w:p>
    <w:p w14:paraId="0D2B09AA" w14:textId="734A46F6" w:rsidR="00D44B4F" w:rsidRPr="00DE6C7D" w:rsidRDefault="00EB6A16" w:rsidP="00D44B4F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 lengthy discussion took place </w:t>
      </w:r>
      <w:r w:rsidR="00B557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regarding </w:t>
      </w:r>
      <w:r w:rsidR="00B07DB4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members wanting to </w:t>
      </w:r>
      <w:r w:rsidR="00B557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see the </w:t>
      </w:r>
      <w:r w:rsidR="00B07DB4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Terence G</w:t>
      </w:r>
      <w:r w:rsidR="00B557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arden/</w:t>
      </w:r>
      <w:r w:rsidR="00B07DB4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C</w:t>
      </w:r>
      <w:r w:rsidR="00B55794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afé back to its original </w:t>
      </w:r>
      <w:r w:rsidR="00525756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purpose.  </w:t>
      </w:r>
      <w:r w:rsidR="00B07DB4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Members questioned w</w:t>
      </w:r>
      <w:r w:rsidR="00525756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here </w:t>
      </w:r>
      <w:r w:rsidR="00A62CD7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and what on </w:t>
      </w:r>
      <w:r w:rsidR="00525756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the </w:t>
      </w:r>
      <w:r w:rsidR="00F5438C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£365,000.00 </w:t>
      </w:r>
      <w:r w:rsidR="00B07DB4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Mr. Upham </w:t>
      </w:r>
      <w:r w:rsidR="00C20249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said Growing Spaces have spent over several year</w:t>
      </w:r>
      <w:r w:rsidR="00D7039F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s.</w:t>
      </w:r>
    </w:p>
    <w:p w14:paraId="606409BC" w14:textId="1F238ABB" w:rsidR="00F5438C" w:rsidRPr="00DE6C7D" w:rsidRDefault="00F5438C" w:rsidP="00D44B4F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A mem</w:t>
      </w:r>
      <w:r w:rsidR="00E47653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ber suggested </w:t>
      </w:r>
      <w:r w:rsidR="000D227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to </w:t>
      </w:r>
      <w:r w:rsidR="0076065C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write to both</w:t>
      </w:r>
      <w:r w:rsidR="000D227B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DA72A7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Ms. Lyn Sage and Ms. Louise Horner, Estates, BGCBC </w:t>
      </w:r>
      <w:r w:rsidR="0076065C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 xml:space="preserve">stating members concerns regarding the </w:t>
      </w:r>
      <w:r w:rsidR="005768CF" w:rsidRPr="00DE6C7D"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  <w:t>conditions of the Lease for Terence Garden, Brynmawr Welfare.</w:t>
      </w:r>
    </w:p>
    <w:p w14:paraId="2E266EC7" w14:textId="77777777" w:rsidR="005768CF" w:rsidRPr="00DE6C7D" w:rsidRDefault="005768CF" w:rsidP="00D44B4F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</w:p>
    <w:p w14:paraId="36660E18" w14:textId="20143F0A" w:rsidR="008C07FB" w:rsidRPr="00DE6C7D" w:rsidRDefault="001659F9" w:rsidP="001659F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109/26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Annual Report 2025/2026.</w:t>
      </w:r>
    </w:p>
    <w:p w14:paraId="2DF49F31" w14:textId="0C31AE46" w:rsidR="008C07FB" w:rsidRPr="00DE6C7D" w:rsidRDefault="00AD6914" w:rsidP="008C07FB">
      <w:pPr>
        <w:suppressAutoHyphens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It was agreed to agenda this item to the July Meeting.</w:t>
      </w:r>
    </w:p>
    <w:p w14:paraId="1C8BDFF6" w14:textId="77777777" w:rsidR="008C07FB" w:rsidRPr="00DE6C7D" w:rsidRDefault="008C07FB" w:rsidP="008C07FB">
      <w:pPr>
        <w:suppressAutoHyphens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</w:p>
    <w:p w14:paraId="3D1BACF2" w14:textId="49D242AE" w:rsidR="008C07FB" w:rsidRPr="00DE6C7D" w:rsidRDefault="001659F9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110/26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Fixed Asset Register 202</w:t>
      </w:r>
      <w:r w:rsidR="007306F9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/202</w:t>
      </w:r>
      <w:r w:rsidR="007306F9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7</w:t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.</w:t>
      </w:r>
    </w:p>
    <w:p w14:paraId="69C68BD0" w14:textId="77777777" w:rsidR="008C07FB" w:rsidRPr="00DE6C7D" w:rsidRDefault="008C07FB" w:rsidP="008C07F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Fixed Asset Register moved and accepted.</w:t>
      </w:r>
    </w:p>
    <w:p w14:paraId="00EEAAD8" w14:textId="77777777" w:rsidR="008C07FB" w:rsidRPr="00DE6C7D" w:rsidRDefault="008C07FB" w:rsidP="008C07F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</w:p>
    <w:p w14:paraId="5F1CD2BE" w14:textId="464DB078" w:rsidR="008C07FB" w:rsidRPr="00DE6C7D" w:rsidRDefault="001659F9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111/26</w:t>
      </w:r>
      <w:r w:rsidR="008C07FB"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Financial Risk Assessment 202</w:t>
      </w:r>
      <w:r w:rsidR="007306F9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/202</w:t>
      </w:r>
      <w:r w:rsidR="007306F9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7</w:t>
      </w:r>
      <w:r w:rsidR="008C07FB"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.</w:t>
      </w:r>
    </w:p>
    <w:p w14:paraId="0CBB3873" w14:textId="635824AF" w:rsidR="008C07FB" w:rsidRPr="00DE6C7D" w:rsidRDefault="008C07FB" w:rsidP="004E62F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>Risk Assessment moved and accepted.</w:t>
      </w:r>
    </w:p>
    <w:p w14:paraId="382A4E2A" w14:textId="77777777" w:rsidR="004E62F5" w:rsidRPr="00DE6C7D" w:rsidRDefault="004E62F5" w:rsidP="004E62F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79B8DF7" w14:textId="77777777" w:rsidR="00CB55BB" w:rsidRDefault="00CB55BB" w:rsidP="00CB55BB">
      <w:pPr>
        <w:widowControl w:val="0"/>
        <w:suppressAutoHyphens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</w:p>
    <w:p w14:paraId="58316910" w14:textId="77777777" w:rsidR="00503948" w:rsidRDefault="00503948" w:rsidP="00CB55BB">
      <w:pPr>
        <w:widowControl w:val="0"/>
        <w:suppressAutoHyphens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</w:p>
    <w:p w14:paraId="40A0B1A2" w14:textId="439C2482" w:rsidR="00CB55BB" w:rsidRPr="00D5743F" w:rsidRDefault="00CB55BB" w:rsidP="00CB55BB">
      <w:pPr>
        <w:widowControl w:val="0"/>
        <w:suppressAutoHyphens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</w:pPr>
      <w:r w:rsidRPr="00D5743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lastRenderedPageBreak/>
        <w:t>-6-</w:t>
      </w:r>
    </w:p>
    <w:p w14:paraId="242F261D" w14:textId="77777777" w:rsidR="00CB55BB" w:rsidRDefault="00CB55BB" w:rsidP="001659F9">
      <w:pPr>
        <w:suppressAutoHyphens/>
        <w:spacing w:after="0" w:line="240" w:lineRule="auto"/>
        <w:ind w:left="705" w:hanging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72E3EAF" w14:textId="6C06701E" w:rsidR="00AC0558" w:rsidRPr="00DE6C7D" w:rsidRDefault="001659F9" w:rsidP="00CB55BB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1659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112/26</w:t>
      </w:r>
      <w:r>
        <w:rPr>
          <w:rFonts w:ascii="Times New Roman" w:hAnsi="Times New Roman" w:cs="Times New Roman"/>
          <w:sz w:val="24"/>
          <w:szCs w:val="24"/>
        </w:rPr>
        <w:tab/>
      </w:r>
      <w:r w:rsidR="00AC0558" w:rsidRPr="00DE6C7D">
        <w:rPr>
          <w:rFonts w:ascii="Times New Roman" w:hAnsi="Times New Roman" w:cs="Times New Roman"/>
          <w:sz w:val="24"/>
          <w:szCs w:val="24"/>
        </w:rPr>
        <w:t xml:space="preserve">Prior to the meeting each member received </w:t>
      </w:r>
      <w:r w:rsidR="00574776" w:rsidRPr="00DE6C7D">
        <w:rPr>
          <w:rFonts w:ascii="Times New Roman" w:hAnsi="Times New Roman" w:cs="Times New Roman"/>
          <w:sz w:val="24"/>
          <w:szCs w:val="24"/>
        </w:rPr>
        <w:t>an</w:t>
      </w:r>
      <w:r w:rsidR="00626920" w:rsidRPr="00DE6C7D">
        <w:rPr>
          <w:rFonts w:ascii="Times New Roman" w:hAnsi="Times New Roman" w:cs="Times New Roman"/>
          <w:sz w:val="24"/>
          <w:szCs w:val="24"/>
        </w:rPr>
        <w:t xml:space="preserve"> </w:t>
      </w:r>
      <w:r w:rsidR="00196E9A" w:rsidRPr="00DE6C7D">
        <w:rPr>
          <w:rFonts w:ascii="Times New Roman" w:hAnsi="Times New Roman" w:cs="Times New Roman"/>
          <w:sz w:val="24"/>
          <w:szCs w:val="24"/>
        </w:rPr>
        <w:t>up-to-date</w:t>
      </w:r>
      <w:r w:rsidR="00626920" w:rsidRPr="00DE6C7D">
        <w:rPr>
          <w:rFonts w:ascii="Times New Roman" w:hAnsi="Times New Roman" w:cs="Times New Roman"/>
          <w:sz w:val="24"/>
          <w:szCs w:val="24"/>
        </w:rPr>
        <w:t xml:space="preserve"> copy of NALC Standing Orders via email</w:t>
      </w:r>
      <w:r w:rsidR="00574776" w:rsidRPr="00DE6C7D">
        <w:rPr>
          <w:rFonts w:ascii="Times New Roman" w:hAnsi="Times New Roman" w:cs="Times New Roman"/>
          <w:sz w:val="24"/>
          <w:szCs w:val="24"/>
        </w:rPr>
        <w:t>.</w:t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574776" w:rsidRPr="00DE6C7D">
        <w:rPr>
          <w:rFonts w:ascii="Times New Roman" w:hAnsi="Times New Roman" w:cs="Times New Roman"/>
          <w:sz w:val="24"/>
          <w:szCs w:val="24"/>
        </w:rPr>
        <w:tab/>
      </w:r>
      <w:r w:rsidR="00AC0558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The Town Council reviewed and accepted the updated Standing Orders which have been replaced by the Procurement Act</w:t>
      </w:r>
      <w:r w:rsidR="00574776"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.</w:t>
      </w:r>
    </w:p>
    <w:p w14:paraId="0FA9194B" w14:textId="132C4889" w:rsidR="00574776" w:rsidRPr="00DE6C7D" w:rsidRDefault="00196E9A" w:rsidP="00AC0558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  <w:t>Standing Orders moved and accepted.</w:t>
      </w:r>
    </w:p>
    <w:p w14:paraId="5CD2BE3E" w14:textId="77777777" w:rsidR="00196E9A" w:rsidRPr="00DE6C7D" w:rsidRDefault="00196E9A" w:rsidP="00AC0558">
      <w:pPr>
        <w:suppressAutoHyphens/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zh-CN"/>
          <w14:ligatures w14:val="none"/>
        </w:rPr>
      </w:pPr>
    </w:p>
    <w:p w14:paraId="650C3E6A" w14:textId="2A10C7C8" w:rsidR="00D5743F" w:rsidRDefault="00D5743F" w:rsidP="00CB55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987404D" w14:textId="46FFF950" w:rsidR="008C07FB" w:rsidRPr="00DE6C7D" w:rsidRDefault="008C07FB" w:rsidP="00D5743F">
      <w:pPr>
        <w:widowControl w:val="0"/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zh-CN"/>
          <w14:ligatures w14:val="none"/>
        </w:rPr>
        <w:t>MONTHLY SALARY.</w:t>
      </w:r>
    </w:p>
    <w:p w14:paraId="44BA93C7" w14:textId="77777777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7C60EC7" w14:textId="555695A8" w:rsidR="0010001D" w:rsidRPr="00DE6C7D" w:rsidRDefault="001659F9" w:rsidP="001659F9">
      <w:pPr>
        <w:widowControl w:val="0"/>
        <w:suppressAutoHyphens/>
        <w:spacing w:after="0" w:line="240" w:lineRule="auto"/>
        <w:ind w:left="705" w:hanging="705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113/26</w:t>
      </w:r>
      <w:r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ab/>
      </w:r>
      <w:r w:rsidR="0010001D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Council moved payments of Clerks Salary, Tax, NI, Pension and Employer contributions (5.3%) plus any meeting held outside basic hours (26) for the month of May 2026.</w:t>
      </w:r>
    </w:p>
    <w:p w14:paraId="1431C642" w14:textId="076E5818" w:rsidR="0010001D" w:rsidRPr="00DE6C7D" w:rsidRDefault="0010001D" w:rsidP="0010001D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Miss N.J. Williams, Clerk/RFO hours for the month of </w:t>
      </w:r>
      <w:r w:rsidR="00BD6535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June</w:t>
      </w: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 2026:</w:t>
      </w:r>
    </w:p>
    <w:p w14:paraId="548F7CE9" w14:textId="3253A5CD" w:rsidR="0010001D" w:rsidRPr="00DE6C7D" w:rsidRDefault="0010001D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Monday, Tuesday, Wednesday, and Thursday 26 basic hours per week plus 2 hours for Full Council Meeting</w:t>
      </w:r>
      <w:r w:rsidR="00BD6535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, </w:t>
      </w:r>
      <w:r w:rsidR="00FB32E2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1 hour for Alysha Vacara Meeting</w:t>
      </w:r>
      <w:r w:rsidR="00E12E08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, 1 hour for Electoral Boundaries Meeting.</w:t>
      </w:r>
    </w:p>
    <w:p w14:paraId="7835446F" w14:textId="77777777" w:rsidR="00CD72C6" w:rsidRPr="00DE6C7D" w:rsidRDefault="00CD72C6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</w:p>
    <w:p w14:paraId="4BDF69EF" w14:textId="4787A77D" w:rsidR="00883B00" w:rsidRPr="00DE6C7D" w:rsidRDefault="00883B00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E</w:t>
      </w:r>
      <w:r w:rsidR="00F16C06"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 xml:space="preserve">VENTS &amp; TASKS </w:t>
      </w:r>
    </w:p>
    <w:p w14:paraId="7F07F409" w14:textId="77777777" w:rsidR="0041091C" w:rsidRPr="00DE6C7D" w:rsidRDefault="0041091C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</w:p>
    <w:p w14:paraId="378C4C89" w14:textId="4350CBC3" w:rsidR="0041091C" w:rsidRPr="00DE6C7D" w:rsidRDefault="001659F9" w:rsidP="001659F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114/26</w:t>
      </w:r>
      <w:r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ab/>
      </w:r>
      <w:r w:rsidR="0041091C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Brynmawr in Bloom</w:t>
      </w:r>
      <w:r w:rsidR="00F62E63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 update.</w:t>
      </w:r>
    </w:p>
    <w:p w14:paraId="4C87057B" w14:textId="765B94D8" w:rsidR="00F62E63" w:rsidRPr="00DE6C7D" w:rsidRDefault="00F62E63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It was agreed to agenda this item for the September Meeting.</w:t>
      </w:r>
    </w:p>
    <w:p w14:paraId="2A26103D" w14:textId="77777777" w:rsidR="00F62E63" w:rsidRPr="00DE6C7D" w:rsidRDefault="00F62E63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</w:p>
    <w:p w14:paraId="523803CF" w14:textId="6AF21166" w:rsidR="00F62E63" w:rsidRPr="00DE6C7D" w:rsidRDefault="001659F9" w:rsidP="001659F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115/26</w:t>
      </w:r>
      <w:r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ab/>
      </w:r>
      <w:r w:rsidR="00C84A6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Brynmawr Town Council </w:t>
      </w:r>
      <w:r w:rsidR="00C952E4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Charity </w:t>
      </w:r>
      <w:r w:rsidR="00C84A6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Cancer W</w:t>
      </w:r>
      <w:r w:rsidR="00C952E4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alk</w:t>
      </w:r>
      <w:r w:rsidR="00C84A6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 2027</w:t>
      </w:r>
      <w:r w:rsidR="00C952E4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.</w:t>
      </w:r>
    </w:p>
    <w:p w14:paraId="1D5BA60C" w14:textId="12C3F06B" w:rsidR="00C952E4" w:rsidRPr="00DE6C7D" w:rsidRDefault="00C952E4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Councillor Harrison </w:t>
      </w:r>
      <w:r w:rsidR="00C84A6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created a draft poster </w:t>
      </w:r>
      <w:r w:rsidR="00B72EE6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for Brynmawr Town Council </w:t>
      </w:r>
      <w:r w:rsidR="0026558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5k Charity Walk on </w:t>
      </w:r>
      <w:r w:rsidR="008461F8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World Cancer Day </w:t>
      </w:r>
      <w:r w:rsidR="0026558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to be held </w:t>
      </w:r>
      <w:r w:rsidR="008461F8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on </w:t>
      </w:r>
      <w:r w:rsidR="00B72EE6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4</w:t>
      </w:r>
      <w:r w:rsidR="00B72EE6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vertAlign w:val="superscript"/>
          <w:lang w:eastAsia="zh-CN"/>
          <w14:ligatures w14:val="none"/>
        </w:rPr>
        <w:t>th</w:t>
      </w:r>
      <w:r w:rsidR="00B72EE6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 February</w:t>
      </w:r>
      <w:r w:rsidR="00265580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.</w:t>
      </w:r>
    </w:p>
    <w:p w14:paraId="2FCCBDBA" w14:textId="7A6D0FE6" w:rsidR="00265580" w:rsidRPr="00DE6C7D" w:rsidRDefault="00976412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Members agreed that it would be a wonderful idea and agreed to agenda it for the September Meeting </w:t>
      </w:r>
      <w:r w:rsidR="00326A91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where plans can be finalised.</w:t>
      </w:r>
    </w:p>
    <w:p w14:paraId="5CEB1908" w14:textId="77777777" w:rsidR="00326A91" w:rsidRPr="00DE6C7D" w:rsidRDefault="00326A91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</w:p>
    <w:p w14:paraId="3350BFF7" w14:textId="495C6EF3" w:rsidR="00326A91" w:rsidRPr="00DE6C7D" w:rsidRDefault="001659F9" w:rsidP="001659F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116/26</w:t>
      </w:r>
      <w:r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ab/>
      </w:r>
      <w:r w:rsidR="00E0582C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Quotes for a PA System.</w:t>
      </w:r>
    </w:p>
    <w:p w14:paraId="05E7604C" w14:textId="5AAF5032" w:rsidR="00E0582C" w:rsidRPr="00DE6C7D" w:rsidRDefault="007277EA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It was agreed to ask Brynmawr Radio to </w:t>
      </w:r>
      <w:r w:rsidR="00606D17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rent their PA System for all </w:t>
      </w:r>
      <w:r w:rsidR="00F544BB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upcoming </w:t>
      </w:r>
      <w:r w:rsidR="00362C03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events within the year to work out if it would be beneficial for the Brynmawr Town Council to purchase or to </w:t>
      </w:r>
      <w:r w:rsidR="00D865E6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just rent a PA System when necessary.</w:t>
      </w:r>
    </w:p>
    <w:p w14:paraId="4EF36B0B" w14:textId="02A0F254" w:rsidR="00F16C06" w:rsidRPr="00DE6C7D" w:rsidRDefault="00BF4FB9" w:rsidP="00CB55BB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Members agreed that it would be </w:t>
      </w:r>
      <w:r w:rsidR="00B11103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 xml:space="preserve">an advantage to purchase some equipment </w:t>
      </w:r>
      <w:r w:rsidR="003F3BAE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for future events</w:t>
      </w:r>
      <w:r w:rsidR="00212BF5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.</w:t>
      </w:r>
    </w:p>
    <w:p w14:paraId="4C3C47AF" w14:textId="77777777" w:rsidR="00CD72C6" w:rsidRPr="00DE6C7D" w:rsidRDefault="00CD72C6" w:rsidP="0010001D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</w:p>
    <w:p w14:paraId="1FF6E0BA" w14:textId="34601768" w:rsidR="008C07FB" w:rsidRPr="00212BF5" w:rsidRDefault="008C07FB" w:rsidP="00CB55BB">
      <w:pPr>
        <w:widowControl w:val="0"/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color w:val="00000A"/>
          <w:kern w:val="0"/>
          <w:sz w:val="24"/>
          <w:szCs w:val="24"/>
          <w:lang w:eastAsia="zh-CN" w:bidi="hi-I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 xml:space="preserve">THE FOLLOWING ITEMS MAY CONTAIN INFORMATION THAT IS OF A </w:t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  <w:t xml:space="preserve">CONFIDENTIAL OR PERSONAL NATURE AND IS THEREFORE </w:t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  <w:t>EXCLUSIVE TO MEMBERS OF THE TOWN COUNCIL ONLY.</w:t>
      </w:r>
    </w:p>
    <w:p w14:paraId="5D180C4C" w14:textId="77777777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  <w:t>PUBLIC BODIES (ADMISSION TO MEETINGS) ACT 1960.</w:t>
      </w:r>
    </w:p>
    <w:p w14:paraId="7E9C9972" w14:textId="77777777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</w:p>
    <w:p w14:paraId="17DFEF52" w14:textId="77777777" w:rsidR="008C07FB" w:rsidRPr="00DE6C7D" w:rsidRDefault="008C07FB" w:rsidP="008C07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</w:p>
    <w:p w14:paraId="04ECD297" w14:textId="1402A62B" w:rsidR="008C07FB" w:rsidRPr="00DE6C7D" w:rsidRDefault="001659F9" w:rsidP="001659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</w:pPr>
      <w:r w:rsidRPr="001659F9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117/26</w:t>
      </w:r>
      <w:r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ab/>
      </w:r>
      <w:r w:rsidR="008C07FB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No Exempt correspondence discussed for the month of June 202</w:t>
      </w:r>
      <w:r w:rsidR="00212BF5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6</w:t>
      </w:r>
      <w:r w:rsidR="008C07FB" w:rsidRPr="00DE6C7D">
        <w:rPr>
          <w:rFonts w:ascii="Times New Roman" w:eastAsia="Times New Roman" w:hAnsi="Times New Roman" w:cs="Times New Roman"/>
          <w:bCs/>
          <w:iCs/>
          <w:color w:val="00000A"/>
          <w:kern w:val="0"/>
          <w:sz w:val="24"/>
          <w:szCs w:val="24"/>
          <w:lang w:eastAsia="zh-CN"/>
          <w14:ligatures w14:val="none"/>
        </w:rPr>
        <w:t>.</w:t>
      </w:r>
    </w:p>
    <w:p w14:paraId="0C57AE5F" w14:textId="77777777" w:rsidR="008C07FB" w:rsidRPr="00DE6C7D" w:rsidRDefault="008C07FB" w:rsidP="008C07FB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</w:r>
    </w:p>
    <w:p w14:paraId="1AC918E1" w14:textId="38A13179" w:rsidR="008C07FB" w:rsidRPr="00DE6C7D" w:rsidRDefault="008C07FB" w:rsidP="008C07FB">
      <w:pPr>
        <w:suppressAutoHyphens/>
        <w:overflowPunct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 xml:space="preserve">There being no further business, the meeting closed at </w:t>
      </w:r>
      <w:r w:rsidR="00212BF5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20:20</w:t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 xml:space="preserve"> hours.</w:t>
      </w:r>
    </w:p>
    <w:p w14:paraId="2FCC2337" w14:textId="77777777" w:rsidR="008C07FB" w:rsidRPr="00DE6C7D" w:rsidRDefault="008C07FB" w:rsidP="008C07FB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</w:p>
    <w:p w14:paraId="456FC6A7" w14:textId="77777777" w:rsidR="008C07FB" w:rsidRPr="00DE6C7D" w:rsidRDefault="008C07FB" w:rsidP="008C07FB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</w:r>
    </w:p>
    <w:p w14:paraId="6C24CE0E" w14:textId="77777777" w:rsidR="008C07FB" w:rsidRPr="00DE6C7D" w:rsidRDefault="008C07FB" w:rsidP="008C07FB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  <w:t xml:space="preserve"> Signed ……………………………………………</w:t>
      </w:r>
    </w:p>
    <w:p w14:paraId="2DE94D37" w14:textId="761F8CB0" w:rsidR="00DB086A" w:rsidRPr="00CB55BB" w:rsidRDefault="008C07FB" w:rsidP="00CB55BB">
      <w:pPr>
        <w:suppressAutoHyphens/>
        <w:overflowPunct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</w:pP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</w:r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ab/>
        <w:t xml:space="preserve">J.M. </w:t>
      </w:r>
      <w:proofErr w:type="gramStart"/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>Gardner  –</w:t>
      </w:r>
      <w:proofErr w:type="gramEnd"/>
      <w:r w:rsidRPr="00DE6C7D">
        <w:rPr>
          <w:rFonts w:ascii="Times New Roman" w:eastAsia="Times New Roman" w:hAnsi="Times New Roman" w:cs="Times New Roman"/>
          <w:b/>
          <w:i/>
          <w:color w:val="00000A"/>
          <w:kern w:val="0"/>
          <w:sz w:val="24"/>
          <w:szCs w:val="24"/>
          <w:lang w:eastAsia="zh-CN"/>
          <w14:ligatures w14:val="none"/>
        </w:rPr>
        <w:t xml:space="preserve">   Town Mayor.</w:t>
      </w:r>
    </w:p>
    <w:sectPr w:rsidR="00DB086A" w:rsidRPr="00CB55BB" w:rsidSect="008C0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97E"/>
    <w:multiLevelType w:val="hybridMultilevel"/>
    <w:tmpl w:val="69C2B2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2291A25"/>
    <w:multiLevelType w:val="hybridMultilevel"/>
    <w:tmpl w:val="FF60CD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47158353">
    <w:abstractNumId w:val="1"/>
  </w:num>
  <w:num w:numId="2" w16cid:durableId="43197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FB"/>
    <w:rsid w:val="0001044F"/>
    <w:rsid w:val="00013094"/>
    <w:rsid w:val="00037D43"/>
    <w:rsid w:val="000B30A3"/>
    <w:rsid w:val="000B39F0"/>
    <w:rsid w:val="000D227B"/>
    <w:rsid w:val="000E2C24"/>
    <w:rsid w:val="0010001D"/>
    <w:rsid w:val="001056BB"/>
    <w:rsid w:val="00107653"/>
    <w:rsid w:val="00123A99"/>
    <w:rsid w:val="001412B3"/>
    <w:rsid w:val="001659F9"/>
    <w:rsid w:val="00181039"/>
    <w:rsid w:val="00183E99"/>
    <w:rsid w:val="00196E9A"/>
    <w:rsid w:val="001A17E6"/>
    <w:rsid w:val="001C0475"/>
    <w:rsid w:val="001C4F0B"/>
    <w:rsid w:val="001D2618"/>
    <w:rsid w:val="001D5F3E"/>
    <w:rsid w:val="001F0726"/>
    <w:rsid w:val="001F4C3E"/>
    <w:rsid w:val="00212BF5"/>
    <w:rsid w:val="002257B2"/>
    <w:rsid w:val="00235E8A"/>
    <w:rsid w:val="002578B5"/>
    <w:rsid w:val="00262C75"/>
    <w:rsid w:val="00265580"/>
    <w:rsid w:val="00271025"/>
    <w:rsid w:val="002A4AEC"/>
    <w:rsid w:val="002E0B91"/>
    <w:rsid w:val="002E1F44"/>
    <w:rsid w:val="002E6983"/>
    <w:rsid w:val="002F0402"/>
    <w:rsid w:val="002F2337"/>
    <w:rsid w:val="002F638E"/>
    <w:rsid w:val="002F7F58"/>
    <w:rsid w:val="00307F5E"/>
    <w:rsid w:val="00326A91"/>
    <w:rsid w:val="00362C03"/>
    <w:rsid w:val="0036537C"/>
    <w:rsid w:val="00374B69"/>
    <w:rsid w:val="00393558"/>
    <w:rsid w:val="003A2ACE"/>
    <w:rsid w:val="003A4E34"/>
    <w:rsid w:val="003C7393"/>
    <w:rsid w:val="003F3BAE"/>
    <w:rsid w:val="003F7902"/>
    <w:rsid w:val="0041091C"/>
    <w:rsid w:val="00410B46"/>
    <w:rsid w:val="0041634F"/>
    <w:rsid w:val="00422BEA"/>
    <w:rsid w:val="00422C63"/>
    <w:rsid w:val="004800FE"/>
    <w:rsid w:val="00490B45"/>
    <w:rsid w:val="004E62F5"/>
    <w:rsid w:val="004F3DAC"/>
    <w:rsid w:val="0050298D"/>
    <w:rsid w:val="00503948"/>
    <w:rsid w:val="00517DBA"/>
    <w:rsid w:val="005207C3"/>
    <w:rsid w:val="00525756"/>
    <w:rsid w:val="00533EA0"/>
    <w:rsid w:val="00543502"/>
    <w:rsid w:val="00553544"/>
    <w:rsid w:val="0056100F"/>
    <w:rsid w:val="00574776"/>
    <w:rsid w:val="005768CF"/>
    <w:rsid w:val="00596847"/>
    <w:rsid w:val="005A5EBC"/>
    <w:rsid w:val="0060183F"/>
    <w:rsid w:val="00606D17"/>
    <w:rsid w:val="00611B29"/>
    <w:rsid w:val="0062441B"/>
    <w:rsid w:val="00626920"/>
    <w:rsid w:val="00651172"/>
    <w:rsid w:val="0065177B"/>
    <w:rsid w:val="00661CAD"/>
    <w:rsid w:val="00683554"/>
    <w:rsid w:val="006B274F"/>
    <w:rsid w:val="006B46D4"/>
    <w:rsid w:val="006D4ED4"/>
    <w:rsid w:val="006D5687"/>
    <w:rsid w:val="006E05F6"/>
    <w:rsid w:val="007277EA"/>
    <w:rsid w:val="007306F9"/>
    <w:rsid w:val="00745851"/>
    <w:rsid w:val="0076065C"/>
    <w:rsid w:val="00784AB1"/>
    <w:rsid w:val="0079702E"/>
    <w:rsid w:val="007B2F4D"/>
    <w:rsid w:val="007B6DE7"/>
    <w:rsid w:val="007E7700"/>
    <w:rsid w:val="00802572"/>
    <w:rsid w:val="00805E5F"/>
    <w:rsid w:val="008461F8"/>
    <w:rsid w:val="008609A8"/>
    <w:rsid w:val="0086439B"/>
    <w:rsid w:val="00866681"/>
    <w:rsid w:val="00883B00"/>
    <w:rsid w:val="008952E4"/>
    <w:rsid w:val="008A4E7A"/>
    <w:rsid w:val="008C07FB"/>
    <w:rsid w:val="008D36CC"/>
    <w:rsid w:val="00900CB3"/>
    <w:rsid w:val="00902721"/>
    <w:rsid w:val="00904070"/>
    <w:rsid w:val="00915D07"/>
    <w:rsid w:val="00924D0F"/>
    <w:rsid w:val="00926B1B"/>
    <w:rsid w:val="00954A7C"/>
    <w:rsid w:val="00955C9A"/>
    <w:rsid w:val="00963E3A"/>
    <w:rsid w:val="00976412"/>
    <w:rsid w:val="00987F2D"/>
    <w:rsid w:val="00995117"/>
    <w:rsid w:val="009C0B35"/>
    <w:rsid w:val="009D43E8"/>
    <w:rsid w:val="009F594F"/>
    <w:rsid w:val="00A0792A"/>
    <w:rsid w:val="00A12CAB"/>
    <w:rsid w:val="00A16818"/>
    <w:rsid w:val="00A23942"/>
    <w:rsid w:val="00A2589A"/>
    <w:rsid w:val="00A3084F"/>
    <w:rsid w:val="00A369CE"/>
    <w:rsid w:val="00A6266A"/>
    <w:rsid w:val="00A62CD7"/>
    <w:rsid w:val="00A72C98"/>
    <w:rsid w:val="00AA4C0C"/>
    <w:rsid w:val="00AC0558"/>
    <w:rsid w:val="00AD3B6B"/>
    <w:rsid w:val="00AD6914"/>
    <w:rsid w:val="00B05F58"/>
    <w:rsid w:val="00B07DB4"/>
    <w:rsid w:val="00B11086"/>
    <w:rsid w:val="00B11103"/>
    <w:rsid w:val="00B143C7"/>
    <w:rsid w:val="00B31FB5"/>
    <w:rsid w:val="00B32DE3"/>
    <w:rsid w:val="00B33C76"/>
    <w:rsid w:val="00B5273B"/>
    <w:rsid w:val="00B55794"/>
    <w:rsid w:val="00B57D67"/>
    <w:rsid w:val="00B72EE6"/>
    <w:rsid w:val="00BA053E"/>
    <w:rsid w:val="00BB02A7"/>
    <w:rsid w:val="00BD6535"/>
    <w:rsid w:val="00BE7A96"/>
    <w:rsid w:val="00BF0C3E"/>
    <w:rsid w:val="00BF4FB9"/>
    <w:rsid w:val="00C0268A"/>
    <w:rsid w:val="00C20249"/>
    <w:rsid w:val="00C204E8"/>
    <w:rsid w:val="00C34E7B"/>
    <w:rsid w:val="00C35E25"/>
    <w:rsid w:val="00C3753C"/>
    <w:rsid w:val="00C662A4"/>
    <w:rsid w:val="00C67920"/>
    <w:rsid w:val="00C84A60"/>
    <w:rsid w:val="00C90664"/>
    <w:rsid w:val="00C952E4"/>
    <w:rsid w:val="00CA1647"/>
    <w:rsid w:val="00CA7966"/>
    <w:rsid w:val="00CB55BB"/>
    <w:rsid w:val="00CC3A4F"/>
    <w:rsid w:val="00CD339C"/>
    <w:rsid w:val="00CD72C6"/>
    <w:rsid w:val="00D03140"/>
    <w:rsid w:val="00D06084"/>
    <w:rsid w:val="00D44B4F"/>
    <w:rsid w:val="00D57290"/>
    <w:rsid w:val="00D5743F"/>
    <w:rsid w:val="00D63E12"/>
    <w:rsid w:val="00D7039F"/>
    <w:rsid w:val="00D82606"/>
    <w:rsid w:val="00D865E6"/>
    <w:rsid w:val="00D917E1"/>
    <w:rsid w:val="00D963B5"/>
    <w:rsid w:val="00DA72A7"/>
    <w:rsid w:val="00DB086A"/>
    <w:rsid w:val="00DC7EE2"/>
    <w:rsid w:val="00DE6C7D"/>
    <w:rsid w:val="00DF0D29"/>
    <w:rsid w:val="00DF19DB"/>
    <w:rsid w:val="00E0582C"/>
    <w:rsid w:val="00E10B3D"/>
    <w:rsid w:val="00E12E08"/>
    <w:rsid w:val="00E30CDD"/>
    <w:rsid w:val="00E47653"/>
    <w:rsid w:val="00E70BB0"/>
    <w:rsid w:val="00E84598"/>
    <w:rsid w:val="00E877CE"/>
    <w:rsid w:val="00EA6508"/>
    <w:rsid w:val="00EA697E"/>
    <w:rsid w:val="00EA76F8"/>
    <w:rsid w:val="00EB62BB"/>
    <w:rsid w:val="00EB6A16"/>
    <w:rsid w:val="00EE6B98"/>
    <w:rsid w:val="00EF285A"/>
    <w:rsid w:val="00F063CF"/>
    <w:rsid w:val="00F16C06"/>
    <w:rsid w:val="00F16F86"/>
    <w:rsid w:val="00F255F7"/>
    <w:rsid w:val="00F34B01"/>
    <w:rsid w:val="00F50E1E"/>
    <w:rsid w:val="00F5438C"/>
    <w:rsid w:val="00F544BB"/>
    <w:rsid w:val="00F62E63"/>
    <w:rsid w:val="00FA5F63"/>
    <w:rsid w:val="00FB182F"/>
    <w:rsid w:val="00FB32E2"/>
    <w:rsid w:val="00FC41E4"/>
    <w:rsid w:val="00FC5E4B"/>
    <w:rsid w:val="00FD1960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D38A"/>
  <w15:chartTrackingRefBased/>
  <w15:docId w15:val="{A85F4CD6-610A-4299-8A4D-E7FABB4C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7FB"/>
  </w:style>
  <w:style w:type="paragraph" w:styleId="Heading1">
    <w:name w:val="heading 1"/>
    <w:basedOn w:val="Normal"/>
    <w:next w:val="Normal"/>
    <w:link w:val="Heading1Char"/>
    <w:uiPriority w:val="9"/>
    <w:qFormat/>
    <w:rsid w:val="008C0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7F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662A4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Brynmawr TC Clerk</dc:creator>
  <cp:keywords/>
  <dc:description/>
  <cp:lastModifiedBy>Brynmawr TC Clerk</cp:lastModifiedBy>
  <cp:revision>2</cp:revision>
  <cp:lastPrinted>2026-07-22T11:53:00Z</cp:lastPrinted>
  <dcterms:created xsi:type="dcterms:W3CDTF">2026-08-04T11:55:00Z</dcterms:created>
  <dcterms:modified xsi:type="dcterms:W3CDTF">2026-08-04T11:55:00Z</dcterms:modified>
</cp:coreProperties>
</file>